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D6D" w:rsidRDefault="006D536F">
      <w:pPr>
        <w:tabs>
          <w:tab w:val="left" w:pos="6864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Додаток 14</w:t>
      </w:r>
    </w:p>
    <w:p w:rsidR="00F23D6D" w:rsidRDefault="006D53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Списки груп на жовтень 2024</w:t>
      </w:r>
    </w:p>
    <w:p w:rsidR="00F23D6D" w:rsidRDefault="006D53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год</w:t>
      </w:r>
    </w:p>
    <w:p w:rsidR="00F23D6D" w:rsidRDefault="006D536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КГО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151.47        Учителі української мови та літератури, учителі зарубіжної літератури, 01.10., 03.10.2024 р. (без відриву від в-ва)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151 «Інструменти і техніки формувального оцінювання на уроках мовно-літературної освітньої галузі»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Ковальова Людмила Леонідівна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lkovalyova22@gmail.com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0676022120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Початок: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жовтня 2024 р. на 15:00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F23D6D" w:rsidRDefault="00D36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>
        <w:r w:rsidR="006D53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https://us04web.zoom.us/j/75357640549?pwd=Q1NSSzJkR3hqTFB4aUttUyt1TGE1Zz09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753 5764 0549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2dzVnG</w:t>
      </w:r>
    </w:p>
    <w:tbl>
      <w:tblPr>
        <w:tblStyle w:val="ae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6"/>
        <w:gridCol w:w="1346"/>
        <w:gridCol w:w="1684"/>
        <w:gridCol w:w="2395"/>
        <w:gridCol w:w="2895"/>
      </w:tblGrid>
      <w:tr w:rsidR="00F23D6D">
        <w:trPr>
          <w:trHeight w:val="288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Гуменюк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І,ІІ,ІІІ ст. №2 м.Радехова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Хшановська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Будзінська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Осталовицький ЗЗСО І-ІІІ ст.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Осталовицький ЗЗСО І-ІІІ ст.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Бздель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Станимирський ЗЗСО І-ІІ ст.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Гузьо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Станимирський ЗЗСО І-ІІ ст.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Станимирський ЗЗСО І-ІІ ст.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Бірківський ЗЗСО І-ІІІ ст. ім. Тараса Шевченка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Давид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Домажирський ЗЗСО І-ІІІ ст.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Порохнавець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Дубровицький ЗЗСО І-ІІ ст.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с.Корналовичі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Завада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Hагірненський ЗЗСО І-ІІІ ст.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Медзяк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Нивицька гімназія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Репета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Дусанівський ЗЗСО І-ІІ ст.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Івасик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Щирецький ЗЗСО І-ІІІ ст.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Щирецький ЗЗСО І-ІІІ ст.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Гаврікова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Заставненський ЗЗСО І-ІІІ ст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Заставненський ЗЗСО І-ІІІ ст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Старушкевич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Воля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Огорілко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Равська гімназія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Шандровецька гімназія ім.Василя Борути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Шандровецька гімназія ім.Василя Борути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Чорнушовицька гімназія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Марія-Юлія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Нижньобілківська гімназія </w:t>
            </w:r>
          </w:p>
        </w:tc>
      </w:tr>
      <w:tr w:rsidR="00F23D6D">
        <w:trPr>
          <w:trHeight w:val="288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Нижньобілківська гімназія 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tabs>
          <w:tab w:val="left" w:pos="14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159.48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Учителі англійської мови, 07.10., 09.10.2024 р. (дист., без відриву від в-ва) </w:t>
      </w:r>
    </w:p>
    <w:p w:rsidR="00F23D6D" w:rsidRDefault="006D536F">
      <w:pPr>
        <w:tabs>
          <w:tab w:val="left" w:pos="148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 159 «Інструменти і техніки планування уроку з англійської мови»</w:t>
      </w:r>
    </w:p>
    <w:p w:rsidR="00F23D6D" w:rsidRDefault="006D536F">
      <w:pPr>
        <w:tabs>
          <w:tab w:val="left" w:pos="14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Кураторка: </w:t>
      </w:r>
      <w:r>
        <w:rPr>
          <w:rFonts w:ascii="Times New Roman" w:eastAsia="Times New Roman" w:hAnsi="Times New Roman" w:cs="Times New Roman"/>
          <w:sz w:val="24"/>
          <w:szCs w:val="24"/>
        </w:rPr>
        <w:t>Проць Вікторія Ярославівна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color w:val="006F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7">
        <w:r>
          <w:rPr>
            <w:rFonts w:ascii="Times New Roman" w:eastAsia="Times New Roman" w:hAnsi="Times New Roman" w:cs="Times New Roman"/>
            <w:color w:val="006FBF"/>
            <w:sz w:val="24"/>
            <w:szCs w:val="24"/>
            <w:u w:val="single"/>
          </w:rPr>
          <w:t>viktoriya.prots@gmail.com</w:t>
        </w:r>
      </w:hyperlink>
      <w:r>
        <w:rPr>
          <w:rFonts w:ascii="Times New Roman" w:eastAsia="Times New Roman" w:hAnsi="Times New Roman" w:cs="Times New Roman"/>
          <w:color w:val="006FBF"/>
          <w:sz w:val="24"/>
          <w:szCs w:val="24"/>
        </w:rPr>
        <w:t xml:space="preserve"> 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380(96)2378726 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07 жовтня 2024р. о 15:00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color w:val="006F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8">
        <w:r>
          <w:rPr>
            <w:rFonts w:ascii="Times New Roman" w:eastAsia="Times New Roman" w:hAnsi="Times New Roman" w:cs="Times New Roman"/>
            <w:color w:val="006FBF"/>
            <w:sz w:val="24"/>
            <w:szCs w:val="24"/>
            <w:u w:val="single"/>
          </w:rPr>
          <w:t>https://us04web.zoom.us/j/3477202283?pwd=QTZSTHpwSmxmdS9zU2tMaHhxb1NNUT09</w:t>
        </w:r>
      </w:hyperlink>
      <w:r>
        <w:rPr>
          <w:rFonts w:ascii="Times New Roman" w:eastAsia="Times New Roman" w:hAnsi="Times New Roman" w:cs="Times New Roman"/>
          <w:color w:val="006FBF"/>
          <w:sz w:val="24"/>
          <w:szCs w:val="24"/>
        </w:rPr>
        <w:t xml:space="preserve"> 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347 720 2283</w:t>
      </w:r>
    </w:p>
    <w:p w:rsidR="00F23D6D" w:rsidRDefault="006D53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M2VEWk</w:t>
      </w: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2"/>
        <w:gridCol w:w="1346"/>
        <w:gridCol w:w="1684"/>
        <w:gridCol w:w="2395"/>
        <w:gridCol w:w="3304"/>
      </w:tblGrid>
      <w:tr w:rsidR="00F23D6D">
        <w:trPr>
          <w:trHeight w:val="28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Гайванович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Орявська гімназія з дошкільним відділенням та початковими класами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Нечипор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Бенедиктівна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Болехівська гімназія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Подольська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Андруневчин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Бірюкова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Півтораніс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№10 ім. Євгена Коновальця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Вацюк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Тернопільський ЗЗСО І-ІІІ ст.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Поліщук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Тростянецький ЗЗСО І-ІІ ст.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Великоколоднівський НВК "ЗНЗ І-ІІІ ст.-ДНЗ"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Квасниця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Горпинська гімназія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Федячко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Жовтанецька гімназія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Топорович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Ременівський ОЗЗСО І-ІІІ ст.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Стаївська гімназія ім. Осипа Лещука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Ванівська гімназія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Борисович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Висоцька філія І  ст. Заболотцівського ОЗ ЗСОІ-ІІІ ст.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Ханас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Берестянська гімназія ім. Івана Снігурського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Кормило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Билицька гімназія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Яворська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Надибська гімназія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Кулацька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Держівський ЗЗСО І-ІІ ст.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Лещишин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Волицький ЗЗСО І-ІІІ ст.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Соловій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ОЗЗСО І- ІІІ ст. с. Корчин Радехівської МР "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Бишівська ЗОШ І-ІІІ ст.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Цебрик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с.Немилів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Прихідько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Новий Витків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Ющишин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Боруцька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І-ІІ-ІІІ ст. с.Павлів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І-ІІ-ІІІ ст. с.Павлів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Сологуб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Радехівська ССШ з поглибленим вивченням іноземної мови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с.Станин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Моргун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Осталовицький ЗЗСО І-ІІІ ст. 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Зейкан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Великомостівська ТГ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Великомостівський центр дитячої та юнацької творчості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Кіселичник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Трускавецька ОТГ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Будинок учнівської творчості м.Трускавець</w:t>
            </w:r>
          </w:p>
        </w:tc>
      </w:tr>
      <w:tr w:rsidR="00F23D6D">
        <w:trPr>
          <w:trHeight w:val="288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Ліщишин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керівник гуртка (Івано-Франківська ТГ)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Івано-Франківський Центр позашкільної освіти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tabs>
          <w:tab w:val="left" w:pos="148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159.49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Учителі англійської мови, 14.10., 16.10.2024 р. (дист., без відриву від в-ва) </w:t>
      </w:r>
    </w:p>
    <w:p w:rsidR="00F23D6D" w:rsidRDefault="006D536F">
      <w:pPr>
        <w:tabs>
          <w:tab w:val="left" w:pos="1481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: 159 «Інструменти і техніки планування уроку з англійської мови»</w:t>
      </w:r>
    </w:p>
    <w:p w:rsidR="00F23D6D" w:rsidRDefault="006D536F">
      <w:pPr>
        <w:tabs>
          <w:tab w:val="left" w:pos="148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Кураторка: </w:t>
      </w:r>
      <w:r>
        <w:rPr>
          <w:rFonts w:ascii="Times New Roman" w:eastAsia="Times New Roman" w:hAnsi="Times New Roman" w:cs="Times New Roman"/>
          <w:sz w:val="24"/>
          <w:szCs w:val="24"/>
        </w:rPr>
        <w:t>Проць В.Я.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color w:val="006F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9">
        <w:r>
          <w:rPr>
            <w:rFonts w:ascii="Times New Roman" w:eastAsia="Times New Roman" w:hAnsi="Times New Roman" w:cs="Times New Roman"/>
            <w:color w:val="006FBF"/>
            <w:sz w:val="24"/>
            <w:szCs w:val="24"/>
            <w:u w:val="single"/>
          </w:rPr>
          <w:t>viktoriya.prots@gmail.com</w:t>
        </w:r>
      </w:hyperlink>
      <w:r>
        <w:rPr>
          <w:rFonts w:ascii="Times New Roman" w:eastAsia="Times New Roman" w:hAnsi="Times New Roman" w:cs="Times New Roman"/>
          <w:color w:val="006FBF"/>
          <w:sz w:val="24"/>
          <w:szCs w:val="24"/>
        </w:rPr>
        <w:t xml:space="preserve"> 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380(96)2378726 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14 жовтня 2024 р. о 15:00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color w:val="006F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10">
        <w:r>
          <w:rPr>
            <w:rFonts w:ascii="Times New Roman" w:eastAsia="Times New Roman" w:hAnsi="Times New Roman" w:cs="Times New Roman"/>
            <w:color w:val="006FBF"/>
            <w:sz w:val="24"/>
            <w:szCs w:val="24"/>
            <w:u w:val="single"/>
          </w:rPr>
          <w:t>https://us04web.zoom.us/j/3477202283?pwd=QTZSTHpwSmxmdS9zU2tMaHhxb1NNUT09</w:t>
        </w:r>
      </w:hyperlink>
      <w:r>
        <w:rPr>
          <w:rFonts w:ascii="Times New Roman" w:eastAsia="Times New Roman" w:hAnsi="Times New Roman" w:cs="Times New Roman"/>
          <w:color w:val="006FBF"/>
          <w:sz w:val="24"/>
          <w:szCs w:val="24"/>
        </w:rPr>
        <w:t xml:space="preserve"> 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347 720 2283</w:t>
      </w:r>
    </w:p>
    <w:p w:rsidR="00F23D6D" w:rsidRDefault="006D53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M2VEWk</w:t>
      </w:r>
    </w:p>
    <w:tbl>
      <w:tblPr>
        <w:tblStyle w:val="af0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80"/>
        <w:gridCol w:w="1297"/>
        <w:gridCol w:w="1565"/>
        <w:gridCol w:w="1932"/>
        <w:gridCol w:w="3402"/>
      </w:tblGrid>
      <w:tr w:rsidR="00F23D6D">
        <w:trPr>
          <w:trHeight w:val="288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Горчаковська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Іллічна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Черницький ЗЗСО І-ІІ ст. з ДП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Федоркович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Нем’ячівський ЗЗСО І-ІІ ст. з ДП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Когут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Звиженський ЗЗСО І-ІІ ст.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Рудак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Звиженський ЗЗСО І-ІІ ст.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Думінська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Підкамінський ОЗЗСО І-ІІІ ст.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Лах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Співак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Залізничного та </w:t>
            </w:r>
            <w:r>
              <w:rPr>
                <w:color w:val="000000"/>
              </w:rPr>
              <w:lastRenderedPageBreak/>
              <w:t>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Співак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Чернець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Комарницька гімназія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Левицька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ЛУГГ ім. Олени Степанів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Лисунець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Лозова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Володимрівна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Бірківський ЗЗСО І-ІІІ ст. ім. Тараса Шевченка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Лозинська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Бірківський ЗЗСО І-ІІІ ст. ім. Тараса Шевченка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Роїк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Бірківський ЗЗСО І-ІІІ ст. ім. Тараса Шевченка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Солук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Дубровицький ЗЗСО І-ІІ ст.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Білоус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Ганачівська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Сокіл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Мальчицький ЗЗСО І-ІІ ст.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Романовська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Порічанський ЗЗСО І-ІІ ст.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Лещук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Ясниський ЗЗСО I-III ст. ім. Памви Беринди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Чорній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КЗЗСО І-ІІІ ст. ім. Володимира Поповича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Малиць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Загачевська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Юхимчук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Винник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Залізничного та </w:t>
            </w:r>
            <w:r>
              <w:rPr>
                <w:color w:val="000000"/>
              </w:rPr>
              <w:lastRenderedPageBreak/>
              <w:t>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СЗШ №67 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Веретеннікова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с.Корналовичі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Жила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Hагірненський ЗЗСО І-ІІІ ст.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Панас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та дошкільної освіти с. Великосілки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Павельчак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№90 міста Львова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Заваринська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  <w:tr w:rsidR="00F23D6D">
        <w:trPr>
          <w:trHeight w:val="288"/>
        </w:trPr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158.50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ЗЗСО 15.10.; 17.10.2024 р. (дист. без відриву від в-ва)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158 «Нейромережі та штучний інтелект для створення навчального контенту»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Третяк Наталія Вікторівна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tretjak@loippo.lviv.ua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+380(50)6210317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15 жовтня  2024 р. о 15:00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https://us04web.zoom.us/j/4199172453?pwd=citwUzBsVjM2Z01pMmlVNERMbkRaQT09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419 917 2453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1kpJnu</w:t>
      </w:r>
    </w:p>
    <w:tbl>
      <w:tblPr>
        <w:tblStyle w:val="af1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47"/>
        <w:gridCol w:w="1305"/>
        <w:gridCol w:w="1684"/>
        <w:gridCol w:w="2137"/>
        <w:gridCol w:w="3203"/>
      </w:tblGrid>
      <w:tr w:rsidR="00F23D6D">
        <w:trPr>
          <w:trHeight w:val="28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Казаніна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"Арніка"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Максунова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Колосівна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"Арніка"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Гребінцівський ЗЗСО І-ІІ ст. Куликівської СР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Пецух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Підберізцівський ліцей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Хамуляк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№2 ім. Стефанії Вітрук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Нарок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Стойко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Матвійчук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Воробець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Курилишин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Тижбір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Денис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№3 ім. Омеляна Партицького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№3 ім. Омеляна Партицького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Божена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Унятицька гімназія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Марочкович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Нижньорожанківський ЗЗСО І-ІІ ст.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Тюріна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Лоцько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Курячий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Підзвіринецький ЗЗСО І-ІІІ ст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Петричівська філія І-ІІ ст. Красненського ОЗЗСО І-ІІІ ст. №1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Петричівська філія І-ІІ ст. Красненського ОЗЗСО І-ІІІ ст. №1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Шпинда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Сторонибабський ЗЗСО І-ІІІ ст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Сухецька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Багрій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ТГ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"Сокальська Мала академія наук учнівської молоді імені Ігоря Богачевського"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Бриндас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№3 м.Пустомити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Герасименко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БДЮТ м.Червонограда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Кальмук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БДЮТ м.Червонограда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Коломієць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Олександрович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БДЮТ м.Червонограда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Конвіцька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Мар?яна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Перемишлянська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ЗПО ЦДЮТ м. Перемишляни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151.51       Учителі української мови та літератури, учителі зарубіжної літератури, 16.10., 18.10.2024 р. (без відриву від в-ва)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151 «Інструменти і техніки формувального оцінювання на уроках мовно-літературної освітньої галузі»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Куратор: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Ковальова Людмила Леонідівна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lkovalyova22@gmail.com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0676022120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Початок: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жовтня 2024 р. на 15:00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https://us04web.zoom.us/j/75357640549?pwd=Q1NSSzJkR3hqTFB4aUttUyt1TGE1Zz09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753 5764 0549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2dzVnG</w:t>
      </w:r>
    </w:p>
    <w:tbl>
      <w:tblPr>
        <w:tblStyle w:val="af2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43"/>
        <w:gridCol w:w="1198"/>
        <w:gridCol w:w="1684"/>
        <w:gridCol w:w="2291"/>
        <w:gridCol w:w="3544"/>
      </w:tblGrid>
      <w:tr w:rsidR="00F23D6D">
        <w:trPr>
          <w:trHeight w:val="288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Мелехіна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Гіларівна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Кушнір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Вовківський ЗЗСО І-ІІ ст.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Майданій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Липовецький ЗЗСО І-ІІІ ст.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Бовкіт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Данилів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Паруна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Опорецький ЗЗСО I-II ст.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Худа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В’ячеславівна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№48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Лабецька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Сеньків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Вернюк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Сахнюк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Підківка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Бучалівський ЗЗСО І-ІІ ст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Сеньків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Новосільський НВК І-ІІ ст. «ЗЗСО-ЗДО»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Кондратик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Боршівський ЗЗСО І-ІІ ст.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Котів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Крулєва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Утішківський ЗЗСО І-ІІ ст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Сушко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Утішківський ЗЗСО І-ІІ ст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Стадник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Задвір’янський ОЗЗСО І-ІІІ ст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Хижняк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Задвір’янський ОЗЗСО І-ІІІ ст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Водницька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Сторонибабський ЗЗСО І-ІІІ ст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Горшинська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Пилипчук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Сидорович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Хахула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Теодозіївна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Цюпка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tabs>
          <w:tab w:val="left" w:pos="14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159.52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Учителі англійської мови, 21.10., 23.10.2024 р. (дист., без відриву від в-ва) </w:t>
      </w:r>
    </w:p>
    <w:p w:rsidR="00F23D6D" w:rsidRDefault="006D536F">
      <w:pPr>
        <w:tabs>
          <w:tab w:val="left" w:pos="148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159 «Інструменти і техніки планування уроку з англійської мови» </w:t>
      </w:r>
    </w:p>
    <w:p w:rsidR="00F23D6D" w:rsidRDefault="006D536F">
      <w:pPr>
        <w:tabs>
          <w:tab w:val="left" w:pos="14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Кураторка: </w:t>
      </w:r>
      <w:r>
        <w:rPr>
          <w:rFonts w:ascii="Times New Roman" w:eastAsia="Times New Roman" w:hAnsi="Times New Roman" w:cs="Times New Roman"/>
          <w:sz w:val="24"/>
          <w:szCs w:val="24"/>
        </w:rPr>
        <w:t>Проць Вікторія Ярославівна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color w:val="006F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15">
        <w:r>
          <w:rPr>
            <w:rFonts w:ascii="Times New Roman" w:eastAsia="Times New Roman" w:hAnsi="Times New Roman" w:cs="Times New Roman"/>
            <w:color w:val="006FBF"/>
            <w:sz w:val="24"/>
            <w:szCs w:val="24"/>
            <w:u w:val="single"/>
          </w:rPr>
          <w:t>viktoriya.prots@gmail.com</w:t>
        </w:r>
      </w:hyperlink>
      <w:r>
        <w:rPr>
          <w:rFonts w:ascii="Times New Roman" w:eastAsia="Times New Roman" w:hAnsi="Times New Roman" w:cs="Times New Roman"/>
          <w:color w:val="006FBF"/>
          <w:sz w:val="24"/>
          <w:szCs w:val="24"/>
        </w:rPr>
        <w:t xml:space="preserve"> 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380(96)2378726 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21 жовтня 2024р. о 15:00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color w:val="006F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https://us04web.zoom.us/j/3477202283?pwd=QTZSTHpwSmxmdS9zU2tMaHhxb1NNUT09</w:t>
        </w:r>
      </w:hyperlink>
      <w:r>
        <w:rPr>
          <w:rFonts w:ascii="Times New Roman" w:eastAsia="Times New Roman" w:hAnsi="Times New Roman" w:cs="Times New Roman"/>
          <w:color w:val="006FBF"/>
          <w:sz w:val="24"/>
          <w:szCs w:val="24"/>
        </w:rPr>
        <w:t xml:space="preserve"> 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347 720 2283</w:t>
      </w:r>
    </w:p>
    <w:p w:rsidR="00F23D6D" w:rsidRDefault="006D53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M2VEWk</w:t>
      </w:r>
    </w:p>
    <w:tbl>
      <w:tblPr>
        <w:tblStyle w:val="af3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5"/>
        <w:gridCol w:w="1044"/>
        <w:gridCol w:w="1420"/>
        <w:gridCol w:w="2495"/>
        <w:gridCol w:w="3686"/>
      </w:tblGrid>
      <w:tr w:rsidR="00F23D6D">
        <w:trPr>
          <w:trHeight w:val="28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Штогрин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КЗ"Ліцей ім. Героя України Миколи Паньківа"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Камінський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Волощанська гімназія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Летнянський ЗЗСО І-ІІІ ст.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Летнянський ЗЗСО І-ІІІ ст.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Летнянський ЗЗСО І-ІІІ ст.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Лисик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Максимів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Заставненський ЗЗСО І-ІІІ ст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Марадь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"ЗЗСО І-ІІІ ст.-ЗДО смт Стара Сіль".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Сакаль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"ЗЗСО І-ІІІ ст.-ЗДО смт Стара Сіль".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Терес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"СЗШ №2-гімназія" м.Трускавця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Кухар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Уличненський ЗЗСО І-ІІІ ст.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Зубрицька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Орівський ЗЗСО І-ІІІ ст.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Ковбаснюк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Орівський ЗЗСО І-ІІІ ст.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Баранова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Калиновська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Едуардівна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Хомин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Карпатська гімназіч ім. Михайла Іваничка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Горбань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Смереківський ЗЗСО І-ІІ ст. Куликівської СР 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Леськів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Верхньобілківський ЗЗСО І-ІІІ ст. 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Кіндрат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Нижньобілківська гімназія 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Савич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Підберізцівський ліцей 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Гадема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Нижньосиньовидненський ЗЗСО І-ІІ ст.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Кіричук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№2 ім. Стефанії Вітрук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Горбачова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Самчук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ОЗЗСО I-III ст. №1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Янушок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ОЗЗСО I-III ст. №1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Попович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Долинянський НВК І-ІІ ст. "ЗЗСО-ЗДО " 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Паращак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ЗОШ І-ІІІ ст. №43 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Яворська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Унятицька гімназія 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Сілецька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Дупіряк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Присліпська гімназія </w:t>
            </w:r>
          </w:p>
        </w:tc>
      </w:tr>
      <w:tr w:rsidR="00F23D6D">
        <w:trPr>
          <w:trHeight w:val="288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Плечій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158.53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ЗЗСО 22.10.; 24.10.2024 р. (дист. без відриву від в-ва)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158 «Нейромережі та штучний інтелект для створення навчального контенту»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Третяк Наталія Вікторівна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tretjak@loippo.lviv.ua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+380(50)6210317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22 жовтня  2024 р. о 15:00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https://us04web.zoom.us/j/4199172453?pwd=citwUzBsVjM2Z01pMmlVNERMbkRaQT09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419 917 2453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1kpJnu</w:t>
      </w:r>
    </w:p>
    <w:tbl>
      <w:tblPr>
        <w:tblStyle w:val="af4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0"/>
        <w:gridCol w:w="1277"/>
        <w:gridCol w:w="1684"/>
        <w:gridCol w:w="2361"/>
        <w:gridCol w:w="3551"/>
      </w:tblGrid>
      <w:tr w:rsidR="00F23D6D">
        <w:trPr>
          <w:trHeight w:val="28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Крупська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Лукашук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Новоселищний ЗЗСО І-ІІ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Гураніна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Іваськевич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Кравців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Гапкевич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Великовільшаницький ЗЗСО І-ІІ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Русенюк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Великовільшаницький ЗЗСО І-ІІ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Фурда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Великовільшаницький ЗЗСО І-ІІ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ліцей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ліцей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Переймибіда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ліцей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Котенська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Лапаївський ліцей ім. Героя України Георгія Кірпи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Швалюк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Тернава 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Суримко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Боринський ЗЗСО I-III ст.-ЗДО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Лоцько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Бітлянський ЗЗСО І-ІІІ ст.-ЗДО 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Байрак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Княжівська ЗШ І-ІІІ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Полянчук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Княжівська ЗШ І-ІІІ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Княжівська ЗШ І-ІІІ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Наливайко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Походенко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Януш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Уманська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Павкович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Бутим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Крупка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Центр науково-технічної творчості учнівськоїмолоді ЛМР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Мандзій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№3 м.Пустомити 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Матвєєва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Червоноградська ТГ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БДЮТ м.Червонограда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ТГ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"Сокальська Мала академія наук учнівської молоді імені Ігоря Богачевського"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Муранець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дошкільноїосвіти (ясла-садок) №9 "Вишиванка"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Опришко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ТГ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міська станція юних натуралістів</w:t>
            </w:r>
          </w:p>
        </w:tc>
      </w:tr>
      <w:tr w:rsidR="00F23D6D">
        <w:trPr>
          <w:trHeight w:val="288"/>
        </w:trPr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Прус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№39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155.54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працівники, 22.10.; 24.10.2024 р. (без відриву від в-ва).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155 «Нова редакція українського правопису: що потрібно знати освітянам»</w:t>
      </w:r>
    </w:p>
    <w:p w:rsidR="00F23D6D" w:rsidRDefault="006D536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Дільна Оксана Андріївна</w:t>
      </w:r>
    </w:p>
    <w:p w:rsidR="00F23D6D" w:rsidRDefault="006D536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dilna@loippo.lviv.ua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097 51 52 190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22 жовтня 2024 р. о 15:30</w:t>
      </w:r>
    </w:p>
    <w:p w:rsidR="00F23D6D" w:rsidRDefault="006D536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t xml:space="preserve"> </w:t>
      </w:r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https://us04web.zoom.us/j/76900393011?pwd=VG1uZld6NUpCR2htZzB4V1U1aWk0QT09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F23D6D" w:rsidRDefault="006D536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769 0039 3011</w:t>
      </w:r>
    </w:p>
    <w:p w:rsidR="00F23D6D" w:rsidRDefault="006D536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12345</w:t>
      </w:r>
    </w:p>
    <w:tbl>
      <w:tblPr>
        <w:tblStyle w:val="af5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1"/>
        <w:gridCol w:w="1316"/>
        <w:gridCol w:w="1684"/>
        <w:gridCol w:w="2328"/>
        <w:gridCol w:w="3261"/>
      </w:tblGrid>
      <w:tr w:rsidR="00F23D6D">
        <w:trPr>
          <w:trHeight w:val="28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Темпінська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Воютицький ЗЗСО І-ІІІ ст. ім. Ігоря Добровольського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Фіялківська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Воютицький ЗЗСО І-ІІІ ст. ім. Ігоря Добровольського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Звір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Садковицька гімназія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Штокайло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Садковицька гімназія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Суфлян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Городищенський ЗЗСО І-ІІ ст.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Настишин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Веринський ЗЗСО І-ІІ ст.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Губич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Волицький ЗЗСО І-ІІІ ст.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Павліковська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с.Пиратин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Проказюк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Вузлівський ОНВК "ЗОШ І-ІІІ ст.-ліцей"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Яремчишин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Вузлівський ОНВК "ЗОШ І-ІІІ ст.-ліцей"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Жук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І,ІІ,ІІІ ст. №2 м.Радехова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Смаль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Галина-Марія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І,ІІ,ІІІ ст. №2 м.Радехова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Бедрій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Голубицький ЗЗСО І-ІІ ст.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Федоркович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Голубицький ЗЗСО І-ІІ ст.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Кирик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Зореслава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Голубицький ЗЗСО І-ІІ ст.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Борщевська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Пеняківський ЗЗСО І-ІІІ ст. з ДП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Михайлишин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Пеняківський ЗЗСО І-ІІІ ст. з ДП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Маркопільський ЗЗСО І-ІІІ ст. з ДП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Сеник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Думич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І-ІІІ ст. №3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Кулеша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І-ІІІ ст. №3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Лонгинівна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Попеско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Шуст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Гуменюк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Патик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F23D6D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Шикоряк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153.55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ЗЗСО, 28.10.; 31.10.2024 р. (без відриву від в-ва)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153 «Як стати компетентним мовцем: п’ять кроків до мети»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Должикова Тетяна Іванівна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filologtatd@gmail.com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066 31 35 805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28 жовтня 2024 р. о 15:30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https://us04web.zoom.us/j/3487126917?pwd=ZndUdW5nVityajEzTUk0ZHVvWS9iZz09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348 712 6917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0e3aZW</w:t>
      </w:r>
    </w:p>
    <w:tbl>
      <w:tblPr>
        <w:tblStyle w:val="af6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4"/>
        <w:gridCol w:w="1411"/>
        <w:gridCol w:w="1684"/>
        <w:gridCol w:w="2146"/>
        <w:gridCol w:w="2693"/>
      </w:tblGrid>
      <w:tr w:rsidR="00F23D6D">
        <w:trPr>
          <w:trHeight w:val="28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Верговець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Новинська гімназія ім. Тараса Пазина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Вербенець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Чернилявський ЗЗСО І-ІІІ ст. ім. Теодора Перуна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Горобйовська-Глемб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ЗЗСО І ст. №1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Миськів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ЗЗСО І ст. №1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Споляк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гімназія "Престиж"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Денишин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№50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Дмитрук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Кам’яногірський ЗЗСО І-ІІ ст. 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Вількович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Протесівський ЗЗСО І-ІІ ст.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Гузенко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№22 ім. В.С. Стефаника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Федосєєва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"Ліей "ПРЕСТИЖ" м. Самбора САМБІРСЬКОЇ МР "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Зивер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Річківська гімназія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Вихопень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Сокільницької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Сокільницький ліцей ім. І. Я. Франка Сокільницької СР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№10 Червоноградської МР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Костюк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№2 Червоноградської МР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Штеюк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Голосковицький ЗЗСО І-ІІ ст. з ДП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Вус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ліцей Новояворівської МР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Кам’янка-Бузької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Деревлянська гімназія філія ОЗЗСО І-ІІІ ст. №2 ім. Г. Тютюнника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Колеганова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Конюшківський ЗЗСО І-ІІ ст. ім. Йосипа Застирця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Бібрський опорний ліцей ім. Уляни Кравченко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Середницька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Класична гімназія при ЛНУ ім. Івана Франка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Семенович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Ракобовтівська філія ЗЗСО І -ІІ ст. Буського опорного ЗЗСО І-ІІІ ст. №10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Цьорох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№37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Костовська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Константинівна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№21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Бубняк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"Галицький"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Раделицький ЗЗСО І-ІІІ ст. ЗДО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Фітьо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Калітовська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Сопошинський ЗЗСО І-ІІІ ст. 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Байдала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Підбірцівський ліцей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Застріжна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Підбірцівський ліцей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Дальовська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Перемишлянський ОЗЗСО І-ІІІ ст. №1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Кравчук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Перемишлянський ОЗЗСО І-ІІІ ст. №1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Андрейко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(ясла-садок) №7 "Соколятко"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Василенко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 Ромашка" с. Кульчиці Ралівської СР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Гладун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ЦДЮТ МЖК-1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Гуцько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 Ромашка" с. Кульчиці Ралівської СР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Кирилюк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Георгіївна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Жовківська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Жовківський центр творчості</w:t>
            </w:r>
          </w:p>
        </w:tc>
      </w:tr>
      <w:tr w:rsidR="00F23D6D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Кінах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ЦДЮТ МЖК-1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tabs>
          <w:tab w:val="left" w:pos="1481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159.56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Учителі англійської мови, 28.10., 30.10.2024 р. (дистанційна, без відриву від в-ва) </w:t>
      </w:r>
    </w:p>
    <w:p w:rsidR="00F23D6D" w:rsidRDefault="006D536F">
      <w:pPr>
        <w:tabs>
          <w:tab w:val="left" w:pos="1481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159 «Інструменти і техніки планування уроку з англійської мови» </w:t>
      </w:r>
    </w:p>
    <w:p w:rsidR="00F23D6D" w:rsidRDefault="006D536F">
      <w:pPr>
        <w:tabs>
          <w:tab w:val="left" w:pos="148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Кураторка: </w:t>
      </w:r>
      <w:r>
        <w:rPr>
          <w:rFonts w:ascii="Times New Roman" w:eastAsia="Times New Roman" w:hAnsi="Times New Roman" w:cs="Times New Roman"/>
          <w:sz w:val="24"/>
          <w:szCs w:val="24"/>
        </w:rPr>
        <w:t>Проць В.Я.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color w:val="006F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23">
        <w:r>
          <w:rPr>
            <w:rFonts w:ascii="Times New Roman" w:eastAsia="Times New Roman" w:hAnsi="Times New Roman" w:cs="Times New Roman"/>
            <w:color w:val="006FBF"/>
            <w:sz w:val="24"/>
            <w:szCs w:val="24"/>
            <w:u w:val="single"/>
          </w:rPr>
          <w:t>viktoriya.prots@gmail.com</w:t>
        </w:r>
      </w:hyperlink>
      <w:r>
        <w:rPr>
          <w:rFonts w:ascii="Times New Roman" w:eastAsia="Times New Roman" w:hAnsi="Times New Roman" w:cs="Times New Roman"/>
          <w:color w:val="006FBF"/>
          <w:sz w:val="24"/>
          <w:szCs w:val="24"/>
        </w:rPr>
        <w:t xml:space="preserve"> 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380(96)2378726 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28 жовтня 2024р. о 15:00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color w:val="006F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  <w:hyperlink r:id="rId24">
        <w:r>
          <w:rPr>
            <w:rFonts w:ascii="Times New Roman" w:eastAsia="Times New Roman" w:hAnsi="Times New Roman" w:cs="Times New Roman"/>
            <w:color w:val="006FBF"/>
            <w:sz w:val="24"/>
            <w:szCs w:val="24"/>
            <w:u w:val="single"/>
          </w:rPr>
          <w:t>https://us04web.zoom.us/j/3477202283?pwd=QTZSTHpwSmxmdS9zU2tMaHhxb1NNUT09</w:t>
        </w:r>
      </w:hyperlink>
      <w:r>
        <w:rPr>
          <w:rFonts w:ascii="Times New Roman" w:eastAsia="Times New Roman" w:hAnsi="Times New Roman" w:cs="Times New Roman"/>
          <w:color w:val="006FBF"/>
          <w:sz w:val="24"/>
          <w:szCs w:val="24"/>
        </w:rPr>
        <w:t xml:space="preserve"> 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347 720 2283</w:t>
      </w:r>
    </w:p>
    <w:p w:rsidR="00F23D6D" w:rsidRDefault="006D53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M2VEWk</w:t>
      </w:r>
    </w:p>
    <w:tbl>
      <w:tblPr>
        <w:tblStyle w:val="af7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6"/>
        <w:gridCol w:w="1346"/>
        <w:gridCol w:w="1684"/>
        <w:gridCol w:w="2353"/>
        <w:gridCol w:w="2977"/>
      </w:tblGrid>
      <w:tr w:rsidR="00F23D6D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Старчак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Зубрянський ліцей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Костишак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Підзвіринецький ЗЗСО І-ІІІ ст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Пайовська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Новосільський НВК І-ІІ ст. «ЗЗСО-ЗДО»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Козловська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№2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Пекарська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№2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Колодій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Семенченко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Спас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ліцей ім. Володимира Труша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Мірош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ліцей ім. Володимира Труша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Угрівський НВК І-ІІст. "ЗЗСО-ЗДО"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Косаковська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Жирівська гімназія ім. Слуги Божого Мар’яна Галана Чину Найсвятішого Ізбавителя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Ступак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Балучинська філія І-ІІ ст. Красненського опорного ЗЗСО І-ІІІ ст. №6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Шипко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Полоницька філія І-ІІ ст. Задвір’янського ОЗЗСО I-III ст.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Наконечна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Яслик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Колтовська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Мурдза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Голдій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Струтинський ЗЗСО І-ІІ ст.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Куцалаба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ст.-ЗДО с. Стар’ява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Шишка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ст.-ЗДО с. Стар’ява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Твардовська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№27 ім. героя Небесної Сотні Юрія Вербицького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№27 ім. героя Небесної Сотні Юрія Вербицького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Віняр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Дорофеєва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Люцина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Завидовицький НВК "ЗЗСО-ЗДО"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Блистів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Плав’я-Бринівський ЗЗСО І-ІІ ст.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Стиранець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Зенонівна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ім. Б.Цицика с. Солянуватки 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Мрачинська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Качмар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F23D6D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Ситинська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155.57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працівники, 29.10.; 31.10.2024 р. (без відриву від в-ва).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155 «Нова редакція українського правопису: що потрібно знати освітянам»</w:t>
      </w:r>
    </w:p>
    <w:p w:rsidR="00F23D6D" w:rsidRDefault="006D536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Дільна Оксана Андріївна</w:t>
      </w:r>
    </w:p>
    <w:p w:rsidR="00F23D6D" w:rsidRDefault="006D536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t xml:space="preserve"> </w:t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dilna@loippo.lviv.ua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</w:rPr>
        <w:t xml:space="preserve">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097 51 52 190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29 жовтня 2024 р. о 15:30</w:t>
      </w:r>
    </w:p>
    <w:p w:rsidR="00F23D6D" w:rsidRDefault="006D536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  <w:r>
        <w:t xml:space="preserve"> </w:t>
      </w:r>
      <w:hyperlink r:id="rId2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https://us04web.zoom.us/j/76900393011?pwd=VG1uZld6NUpCR2htZzB4V1U1aWk0QT09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F23D6D" w:rsidRDefault="006D536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769 0039 3011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12345</w:t>
      </w:r>
    </w:p>
    <w:tbl>
      <w:tblPr>
        <w:tblStyle w:val="af8"/>
        <w:tblW w:w="100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06"/>
        <w:gridCol w:w="1346"/>
        <w:gridCol w:w="1684"/>
        <w:gridCol w:w="2129"/>
        <w:gridCol w:w="2694"/>
      </w:tblGrid>
      <w:tr w:rsidR="00F23D6D">
        <w:trPr>
          <w:trHeight w:val="288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Бергольд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Мальчицький ЗЗСО І-ІІ ст.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Вишивана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Мальчицький ЗЗСО І-ІІ ст.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Тиндик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Мальчицький ЗЗСО І-ІІ ст.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Кунда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КЗЗСО І-ІІІ ст. ім. Володимира Поповича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Глущак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Гатала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Качмар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Новокам’янський ЗЗСО I-III ст.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Ільчишин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№90 міста Львова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Банюнин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Пасічник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Нижненський ЗЗСО І-ІІ ст.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Канюс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Хитрейківський ЗЗСО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Лилиш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Воля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Вовчик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 ЗЗСОI-III ст.-ЗДО с.Велика Лінина "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Уруська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Уличненський ЗЗСО І-ІІІ ст.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Сирота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Даньо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Тацин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Карпатська гімназіч ім. Михайла Іваничка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Карпатська гімназіч ім. Михайла Іваничка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КозубальЖарковська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Верхньобілківський ЗЗСО І-ІІІ ст.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Музика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Підберізцівський ліцей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Дідух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Липовецький ЗЗСО І-ІІІ ст.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Балита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Євгеніївна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Зарічанська гімназія </w:t>
            </w:r>
          </w:p>
        </w:tc>
      </w:tr>
      <w:tr w:rsidR="00F23D6D">
        <w:trPr>
          <w:trHeight w:val="288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Кіячик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Зарічанська гімназія </w:t>
            </w:r>
          </w:p>
        </w:tc>
      </w:tr>
    </w:tbl>
    <w:p w:rsidR="00F23D6D" w:rsidRDefault="00F23D6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23D6D" w:rsidRDefault="006D536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КОП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Група № 253.64     Керівники ЗЗСО та їх заступники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02.10, 03.10.2024 р. (дистанційно, без відриву від в-ва)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253 «Формування культури академічної доброчесності у ЗЗСО: роль керівників та їхніх заступників» 8 год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Куратор:  Чушак Христина Ярославівна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Контактний e-mail:  </w:t>
      </w:r>
      <w:hyperlink r:id="rId2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chushak@loippo.lviv.ua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Контактний номер телефону:  098 319 43 85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Початок заняття: 15:00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Покликання на перше заняття: </w:t>
      </w:r>
      <w:hyperlink r:id="rId2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https://us02web.zoom.us/j/86957431651?pwd=V1JkQzVVaGRaMnN3UUMxVXJPckk0QT09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Ідентифікатор конференції: 869 5743 1651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Код доступу: LOIPPO</w:t>
      </w:r>
    </w:p>
    <w:tbl>
      <w:tblPr>
        <w:tblStyle w:val="af9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0"/>
        <w:gridCol w:w="1346"/>
        <w:gridCol w:w="1760"/>
        <w:gridCol w:w="2355"/>
        <w:gridCol w:w="3402"/>
      </w:tblGrid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Градівський ЗЗСО І-ІІІ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Шандра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Грімненський ЗЗСО І-ІІІ ст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Голубник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Федорович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Грімненський ЗЗСО І-ІІІ ст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Костюк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Шляхетко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Новосілківський ЗЗСО І-ІІ ст.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Качмарик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Голинський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Йосифович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Коропузький НВК "ЗЗСО-ЗДО"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Зелінка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Боринський ЗЗСО I-III ст.-ЗДО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Полянський ЗЗСО І-ІІІ ст.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Басалик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Боб’ятинська гімназія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Горбківська гімназія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№3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Нестерук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№3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Тугай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Жеребух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№31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Кремінь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"Школа комп’ютерних технологій-ЛТЛ"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Губиш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№3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середня ЗШ  I-III ст. №71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Герасімова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ПХШ"Перлина" (оплата)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Шовдрук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Вальнер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Лопатинська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СМТ,ЛОПАТИН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Малерик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ГВ Комарнівської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Підзвіринецький ЗДО "Дзвіночок" Комарнівської міської ради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Лопатинська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СМТ,ЛОПАТИН 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№251.65    Педагогічні працівники, 07.10., 08.10.2024 р. очно-дистанційна форма навчання (07.10 - дистанційно, без відриву від в-ва,  08.10 – очно, з відривом від в-ва)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 Домедична допомога: що потрібно вміти кожному для збереження життя” 8 год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 sluvka@loippo.lviv.ua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+380675829136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15:00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  <w:hyperlink r:id="rId29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 xml:space="preserve"> </w:t>
        </w:r>
      </w:hyperlink>
      <w:hyperlink r:id="rId3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https://us04web.zoom.us/j/8013730648?pwd=bXEwdmtwKzdFeG1uMDB0RDFldEpDUT09&amp;omn=77266420486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801 373 0648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4XYh16</w:t>
      </w:r>
    </w:p>
    <w:tbl>
      <w:tblPr>
        <w:tblStyle w:val="afa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7"/>
        <w:gridCol w:w="1574"/>
        <w:gridCol w:w="1749"/>
        <w:gridCol w:w="2355"/>
        <w:gridCol w:w="2976"/>
      </w:tblGrid>
      <w:tr w:rsidR="00F23D6D">
        <w:trPr>
          <w:trHeight w:val="288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Маляр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Верчанська гімназія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Яцків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Реклинецький ЗЗСО І-ІІІ ст.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Банцур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Заболотцівський ОЗЗСО І-ІІІ ст.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Мечержак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с.Середпільці Радехівської МР , .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Пишко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Лавна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Нивицька гімназія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Кравчук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"Сихівський"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Сушко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 ЗЗСОI-III ст.-ЗДО с.Велика Лінина "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Перун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"Арніка"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Бевзюк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Андрійович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Салик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Смереківський ЗЗСО І-ІІ ст. Куликівської СР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Савчак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ім. Івана Пулюя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Пігур-Пастернак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Унятицька гімназія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Чепіль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Фединяк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Нижньорожанківський ЗЗСО І-ІІ ст.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Івашкович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Тернавський ЗЗСО І-ІІ ст.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Стецюра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Полтвівська філія І-ІІ ст. Задвір’янського опорного ЗЗСО I-III ст.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Фреймут-Коник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Пашко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Христина-Іванна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Лець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Мамчур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Лучицький НВК "ЗОШ І-ІІІ ст.-ДС"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Шульган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Козловська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Луців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Середня ЗШ  №73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Яцків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ЛФМЛ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Сімакович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Чіпчик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Сколівський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Куфальська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Малопередримихівський ЗЗСО І-ІІ  ст. </w:t>
            </w:r>
          </w:p>
        </w:tc>
      </w:tr>
      <w:tr w:rsidR="00F23D6D">
        <w:trPr>
          <w:trHeight w:val="288"/>
        </w:trPr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Гірняк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252.66      Учителі фізичної культури, інструктори з фізичної культури, 08.10., 09.10.2024 р. (з відривом від в-ва)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252 «Інклюзивне фізичне виховання» 15 год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Сороколіт Наталія Стефанівна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3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sorokolit@loippo.lviv.ua</w:t>
        </w:r>
      </w:hyperlink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067 274 76 47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10:00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F23D6D" w:rsidRDefault="00D369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32">
        <w:r w:rsidR="006D536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https://us02web.zoom.us/j/4600685281?pwd=STF3VmoyaWRmRGVsa2VsNWtFT2ZEUT09</w:t>
        </w:r>
      </w:hyperlink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460 068 5281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111111</w:t>
      </w:r>
    </w:p>
    <w:tbl>
      <w:tblPr>
        <w:tblStyle w:val="afb"/>
        <w:tblW w:w="9654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378"/>
        <w:gridCol w:w="1118"/>
        <w:gridCol w:w="1684"/>
        <w:gridCol w:w="2356"/>
        <w:gridCol w:w="3118"/>
      </w:tblGrid>
      <w:tr w:rsidR="00F23D6D">
        <w:trPr>
          <w:trHeight w:val="30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127 СР 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Браташ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ВОКТМС Кам’янка-Бузької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комбінованого типу (ясла-садок) №5 Камянка-Бузької міської ради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Бучко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Комунальний заклад Заклад дошкільної освіти"Дзвіночок" м.Старий Самбір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Ващук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с. Волиця (ясла-садок)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Вдовенюк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УСГП Моршинської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"Сонечко" комбінованого типу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Гмерніцька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Волицький ЗДО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Гресимов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ЗДО№1 Сколівської міської ради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Гулевич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 163 СР 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Жбадинська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Жовківський ЗДО №1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Зайцева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комбінованого типу №165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Закалюжна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№175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ОКМС Белзької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Угнівський ЗДО Белзької МРСокальського р-ну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Калугіна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комбінованого типу №166 СР 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Камінська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освіти"Струмок" Новороздільської МР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</w:pPr>
            <w:r>
              <w:lastRenderedPageBreak/>
              <w:t>Квятковська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</w:pPr>
            <w: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</w:pPr>
            <w:r>
              <w:t>Василівна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</w:pPr>
            <w:r>
              <w:t>Льіська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</w:pPr>
            <w:r>
              <w:t>Заклад дошкільної освіти (ясла-садок) №14 Львівської міської ради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Крашевська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Центр ФГНМЗЗОК Розвадівської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"Золотий півник" Ровадівської СР,  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Лазаревич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№11 "Світлячок" Дрогобицької МР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Лисаківська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Назарівна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УСГП Моршинської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"Сонечко" комбінованого типу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Подолець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село Стрілковичі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Працун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ЗДО с. Комарів (ясла-садок)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Садницька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(яла-садок) №150 СР 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Садова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 дошкільної освіти"Струмок" Новороздільської МР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№180 СР 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Сикора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комбінованого типу №166 СР 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Філіпова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№106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Шергіна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ясла - садок №45 СР 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Шишеніна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МТГ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Дитячий центр туризму, спорту та екскурсій МЖК-1</w:t>
            </w:r>
          </w:p>
        </w:tc>
      </w:tr>
      <w:tr w:rsidR="00F23D6D">
        <w:trPr>
          <w:trHeight w:val="30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Щепанович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№133 Львської міської ради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261.67    Педагогічні працівники, 08.10., 11.10.2024 р. (дистанційна форма навчання)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«Чат GPT у роботі вчителя: виклики та можливості» 8 год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Пазюк Сергій Зіновійович</w:t>
      </w:r>
    </w:p>
    <w:p w:rsidR="00F23D6D" w:rsidRDefault="006D536F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paziuk@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loippo.lviv.ua</w:t>
      </w:r>
    </w:p>
    <w:p w:rsidR="00F23D6D" w:rsidRDefault="006D536F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+38(067)3701701</w:t>
      </w:r>
    </w:p>
    <w:p w:rsidR="00F23D6D" w:rsidRDefault="006D536F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Початок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заняття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15:30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  <w:hyperlink r:id="rId34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https://us02web.zoom.us/j/85648324822?pwd=OFBnakJOTnpHbHFsOWZuWUVxblRwUT09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856 4832 4822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Код доступу: 1234</w:t>
      </w:r>
    </w:p>
    <w:tbl>
      <w:tblPr>
        <w:tblStyle w:val="afc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0"/>
        <w:gridCol w:w="1093"/>
        <w:gridCol w:w="1760"/>
        <w:gridCol w:w="2466"/>
        <w:gridCol w:w="3544"/>
      </w:tblGrid>
      <w:tr w:rsidR="00F23D6D">
        <w:trPr>
          <w:trHeight w:val="28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Сиванич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Колодій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"Крукеницький ЗЗСО І-ІІІ ст. Мостиської МР 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Гусяк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"Малнівський ЗЗСО І-ІІІ ст. Мостиської МР 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Раїник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Пнікутський ЗЗСО І-ІІ ст. </w:t>
            </w:r>
            <w:r>
              <w:rPr>
                <w:color w:val="000000"/>
              </w:rPr>
              <w:br/>
              <w:t>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Курант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Старявський ЗЗСО І-ІІ ст. Мостиської МР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Яцків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Турківський ЗЗСО І-ІІІ ст. №1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Гошевська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ОЗЗСО І-ІІІ ст.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Моздикова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ЗЗСО І-ІІІ ст. №3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Двірцівський ЗЗСО І-ІІІ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Літкевич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Тернопільський ЗЗСО І-ІІІ ст.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Пришляк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Колоденецька гімназія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Паранюк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Медвідь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Хлівчанська ЗОШ І-ІІІ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Барчинець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Євгененович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Заболотцівський ОЗЗСО І-ІІІ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Реп’янська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Ясенівський ЗЗСО І-ІІІ ст. з ДП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Баранівецький ЗЗСО І-ІІІ ст.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Гусак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Веринський ЗЗСО І-ІІ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Царук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І-ІІІ ст. с.Тетевчиці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Куран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 Розжалів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Венгльовська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Шпур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Радехівська ССШ з поглибленим вивченням іноземної мови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Царик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Ангеліна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Блажівська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Великогрибовицький ліцей з ПШ та гімназією І-ІІІ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Пархуць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Дзюдзя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Воробель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ЛУГГ ім. Олени Степанів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Гринаш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Прухницька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Підзвіринецький ЗЗСО І-ІІІ ст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Ляниця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Вербич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</w:tbl>
    <w:p w:rsidR="00F23D6D" w:rsidRDefault="00F2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Група №251.68    Педагогічні працівники, 09.10., 10.10.2024 р. очно-дистанційна форма навчання (09.10. - дистанційно, без відриву від в-ва,  10.10 – очно, з відривом від в-ва)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 Домедична допомога: що потрібно вміти кожному для збереження життя” 8 год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 sluvka@loippo.lviv.ua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+380675829136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15:00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  <w:hyperlink r:id="rId35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 xml:space="preserve"> </w:t>
        </w:r>
      </w:hyperlink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https://us04web.zoom.us/j/8013730648?pwd=bXEwdmtwKzdFeG1uMDB0RDFldEpDUT09&amp;omn=77266420486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801 373 0648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4XYh16</w:t>
      </w:r>
    </w:p>
    <w:tbl>
      <w:tblPr>
        <w:tblStyle w:val="afd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65"/>
        <w:gridCol w:w="1305"/>
        <w:gridCol w:w="1684"/>
        <w:gridCol w:w="2345"/>
        <w:gridCol w:w="2835"/>
      </w:tblGrid>
      <w:tr w:rsidR="00F23D6D">
        <w:trPr>
          <w:trHeight w:val="28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Грицаїшин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Заболотцівський ОЗЗСО І-ІІІ ст. 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Репетило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с.Середпільці Радехівської МР , .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Коцупир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Нивицька гімназія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Мочерад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Милятичівський ліцей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Давид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Бучалівський ЗЗСО І-ІІ ст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Кміть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Гранки-Кутівський ЗЗСО І-ІІ ст. 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Антін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Задвір’янський ОЗЗСО І-ІІІ ст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Сторонибабський ЗЗСО І-ІІІ ст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Рогуля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 ст. "Школа радості"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Новоселищний ЗЗСО І-ІІ ст.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ліцей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Грицько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Лапаївський ліцей ім. Героя України Георгія Кірпи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Дубневич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Ільченко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Грицунь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Вуйцік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І-ІІІ ст. ім. о.І.Могильницького с. Міженець 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Полянський ЗЗСО І-ІІІ ст.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Петрига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Лучицький НВК "ЗОШ І-ІІІ ст.-ДС"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Поторицька ЗШ І-ІІІ ст.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Кожан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№5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Федашко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Гусак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Геннадіївна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Заклади Міністерства культури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державний музичний ліцей ім. С. Крушельницької (оплата)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Мостовий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Середня ЗШ  №73 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Матіїв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Либохорівський ЗЗСО І-ІІ ст. 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Хмельнюк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Малопередримихівський ЗЗСО І-ІІ  ст. 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Степанівана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Верхньосиньовидненський ЗЗСО І-ІІІ ст. ім. Петра Яцика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Шийка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Явірський ЗЗСО І- ІІІ ст. 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Добрянський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Явірський ЗЗСО І- ІІІ ст. </w:t>
            </w:r>
          </w:p>
        </w:tc>
      </w:tr>
      <w:tr w:rsidR="00F23D6D">
        <w:trPr>
          <w:trHeight w:val="288"/>
        </w:trPr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Рахья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№251.69    Педагогічні працівники, 14-15.10.2024 р. очно-дистанційна форма навчання (14.10 - дистанційний, 15.10 - очний день)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 Домедична допомога: що потрібно вміти кожному для збереження життя” 8 год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Сливка Євгенія Миколаївна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 sluvka@loippo.lviv.ua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+380675829136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15:00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  <w:hyperlink r:id="rId37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 xml:space="preserve"> </w:t>
        </w:r>
      </w:hyperlink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https://us04web.zoom.us/j/8013730648?pwd=bXEwdmtwKzdFeG1uMDB0RDFldEpDUT09&amp;omn=77266420486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801 373 0648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4XYh16</w:t>
      </w:r>
    </w:p>
    <w:tbl>
      <w:tblPr>
        <w:tblStyle w:val="afe"/>
        <w:tblW w:w="10109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446"/>
        <w:gridCol w:w="1093"/>
        <w:gridCol w:w="1684"/>
        <w:gridCol w:w="2342"/>
        <w:gridCol w:w="3544"/>
      </w:tblGrid>
      <w:tr w:rsidR="00F23D6D">
        <w:trPr>
          <w:trHeight w:val="30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Акуменко-Цокур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№3 Яворівської МР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Раденицький заклад загальної середньої освіти І-ІІ ступенів Мостиської МР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Буць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Витрикуш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Грінченко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Данилейко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Яворівський навчально-виховний комлекс "ЗДО-ПШ"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Дмитренко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Задеберна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Звоздяк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№29 " Дюймовочка"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Ісько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села Вузлове Радехівської МР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Калапач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села Вузлове Радехівської МР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Клапінська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№26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Кмошик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Кравчук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Лозинська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(ясла-садок)№95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Михайлюк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(ясла-садок)№95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Немиц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(ясла-садок)№95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Олексин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Поздровська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Комунальний заклад " ЗДО с.Бишів Радехівської міської ради"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Полинець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№75 комбінованого типу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Присяжнюк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Ратушна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№75 комбінованого типу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Савчук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(ясла-садок)комбінованого типу №33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Відділ ОМС Мостиської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Раденицький заклад загальної середньої освіти І-ІІ ступенів Мостиської МР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Сорочинська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№4 Яворівської МР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Стрілець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Трубега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№1 Яворівської МР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Турба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№1 Яворівської МР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Великолюбінська ОТГ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" Любинятко" ( ясла-садок) Великолюбінської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Флис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ЗДО №1 Яворівської МР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Яремків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  <w:tr w:rsidR="00F23D6D">
        <w:trPr>
          <w:trHeight w:val="300"/>
        </w:trPr>
        <w:tc>
          <w:tcPr>
            <w:tcW w:w="1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Ярош-Кукуруза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ЗДО (ясла-садок) компенсуючого типу "Барвінок" СР 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261.70     Педагогічні працівники, 14.10., 16.10.2024 р. (дистанційно, без відриву від в-ва)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«Чат GPT у роботі вчителя: виклики та можливості» 8 год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Чушак Христина Ярославівна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Контактний e-mail:  </w:t>
      </w:r>
      <w:hyperlink r:id="rId3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chushak@loippo.lviv.ua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Контактний номер телефону:  098 319 43 85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Початок заняття: 15:00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Покликання на перше заняття: </w:t>
      </w:r>
      <w:hyperlink r:id="rId4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https://us02web.zoom.us/j/86957431651?pwd=V1JkQzVVaGRaMnN3UUMxVXJPckk0QT09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Ідентифікатор конференції: 869 5743 1651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Код доступу: LOIPPO</w:t>
      </w:r>
    </w:p>
    <w:tbl>
      <w:tblPr>
        <w:tblStyle w:val="aff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0"/>
        <w:gridCol w:w="1346"/>
        <w:gridCol w:w="1760"/>
        <w:gridCol w:w="2922"/>
        <w:gridCol w:w="2693"/>
      </w:tblGrid>
      <w:tr w:rsidR="00F23D6D">
        <w:trPr>
          <w:trHeight w:val="28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Пристацька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Геннадіївна</w:t>
            </w:r>
          </w:p>
        </w:tc>
        <w:tc>
          <w:tcPr>
            <w:tcW w:w="2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Пнікутський ЗЗСО І-ІІ ст. </w:t>
            </w:r>
            <w:r>
              <w:rPr>
                <w:color w:val="000000"/>
              </w:rPr>
              <w:br/>
              <w:t>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Ніколенко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Великогрибовицький ліцей з ПШ та гімназією І-ІІІ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Цимбаліста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Кузнєцова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Кондур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Неля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Дублянський опорний ліцей ім. Героя України Анатолія Жаловаги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І-ІІІ ст. №3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ЛУГГ ім. Олени Степанів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Диндура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Бірківський ЗЗСО І-ІІІ ст. ім. Тараса Шевченка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Закалюжна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№67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Ралівська ТГ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Hагірненський ЗЗСО І-ІІІ ст.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Пікулицька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№90 міста Львова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Летнянський ЗЗСО І-ІІІ ст.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Опорівська гімназія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Перервіна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Щирецький ЗЗСО І-ІІІ ст.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Забірська гімназія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№3 м.Трускавець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Кушта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Равська гімназія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Чайковська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Козубаль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Верхньобілківський ЗЗСО І-ІІІ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Мацилюк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ім. Івана Пулюя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Підскальна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Зарічанська гімназія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Мазурик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Блистів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Хітарський ЗЗСО І-ІІ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Флис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№48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Сабадашка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№2 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261.71   Педагогічні працівники, 22.10., 25.10.2024 р. (дистанційна форма навчання)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«Чат GPT у роботі вчителя: виклики та можливості» 8 год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Пазюк Сергій Зіновійович</w:t>
      </w:r>
    </w:p>
    <w:p w:rsidR="00F23D6D" w:rsidRDefault="006D536F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paziuk@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loippo.lviv.ua</w:t>
      </w:r>
    </w:p>
    <w:p w:rsidR="00F23D6D" w:rsidRDefault="006D536F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+38(067)3701701</w:t>
      </w:r>
    </w:p>
    <w:p w:rsidR="00F23D6D" w:rsidRDefault="006D536F">
      <w:pP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Початок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заняття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15:30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  <w:hyperlink r:id="rId42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https://us02web.zoom.us/j/85648324822?pwd=OFBnakJOTnpHbHFsOWZuWUVxblRwUT09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Ідентифікатор конференції: 856 4832 4822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Код доступу: 1234</w:t>
      </w:r>
    </w:p>
    <w:tbl>
      <w:tblPr>
        <w:tblStyle w:val="aff0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2"/>
        <w:gridCol w:w="1016"/>
        <w:gridCol w:w="1760"/>
        <w:gridCol w:w="2228"/>
        <w:gridCol w:w="3260"/>
      </w:tblGrid>
      <w:tr w:rsidR="00F23D6D">
        <w:trPr>
          <w:trHeight w:val="28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Чухрай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Малюта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Волдимирівна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Пеленська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Томчишин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Грімненський ЗЗСО І-ІІІ ст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Лимич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Сташко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Підзвіринецький ЗЗСО І-ІІІ ст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Новосільський НВК І-ІІ ст. «ЗЗСО-ЗДО»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Тарнавчик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Гранки-Кутівський ЗЗСО І-ІІ ст. 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Салдан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Броніславович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Добош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Шоломиницький ЗЗСО І  ст. 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Чучман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Утішківський ЗЗСО І-ІІ ст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Реп’янська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Савченкова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Лапаївський ліцей ім. Героя України Георгія Кірпи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Рубанська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Клок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Завидовицький НВК "ЗЗСО-ЗДО"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Мельникович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Бітлянський ЗЗСО І-ІІІ ст.-ЗДО 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Голуб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Шмирка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Зубківська Поч. Ш.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Степанюк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Лучицький НВК "ЗОШ І-ІІІ ст.-ДС"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Петрівський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Поторицька ЗШ І-ІІІ ст.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Царинський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Хоробрівська ЗШ І-ІІІ ст.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Генташ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Крецул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Стенятинська ЗШ  І-ІІІ ст.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Дудкевич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Симівська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Ветвіцька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Руденко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Середня ЗШ  №73 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Войтенко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Альона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"Школа комп’ютерних технологій-ЛТЛ"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Мриц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Іннокентіївна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Рясне-Руський ліцей</w:t>
            </w:r>
          </w:p>
        </w:tc>
      </w:tr>
      <w:tr w:rsidR="00F23D6D">
        <w:trPr>
          <w:trHeight w:val="288"/>
        </w:trPr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Сепик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"Підгірцівська спеціальна  школа "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Група № 262.72 Керівники ЗЗСО та їх заступники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23.10., 24.10.2024 р. (дистанційно, без відриву від в-ва)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262 «Чат GPT у роботі освітнього управлінця: виклики та можливості» 8 год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Куратор:  Чушак Христина Ярославівна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Контактний e-mail:  </w:t>
      </w:r>
      <w:hyperlink r:id="rId43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chushak@loippo.lviv.ua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Контактний номер телефону:  098 319 43 85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Початок заняття: 15:00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Покликання на перше заняття: </w:t>
      </w:r>
      <w:hyperlink r:id="rId44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https://us02web.zoom.us/j/86957431651?pwd=V1JkQzVVaGRaMnN3UUMxVXJPckk0QT09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Ідентифікатор конференції: 869 5743 1651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Код доступу: LOIPPO</w:t>
      </w:r>
    </w:p>
    <w:tbl>
      <w:tblPr>
        <w:tblStyle w:val="aff1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0"/>
        <w:gridCol w:w="1118"/>
        <w:gridCol w:w="1760"/>
        <w:gridCol w:w="2300"/>
        <w:gridCol w:w="3402"/>
      </w:tblGrid>
      <w:tr w:rsidR="00F23D6D">
        <w:trPr>
          <w:trHeight w:val="28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Білинська-Слотило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 "Рудківська СЗШ І-ІІІ ст. ім. Володимира Жеребного 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Сімченко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Олексійович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 "Рудківська СЗШ І-ІІІ ст. ім. Володимира Жеребного 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Кураш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"Світанок"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"Світанок"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Могиляк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Оверко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Рейтер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Микитин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І-ІІІ ст. №3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Батенчук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Сидорчук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Бродівський ОЗЗСО І-ІІІ ст. №4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Горняткевич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Всеволод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Всеволодович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ВК Самбірської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"Гімназія №1 ім.Т.Г.Шевченка м.Самбора Самсбірської МР "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Ковтонюк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Сковронська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Климук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ліцей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Заклади Міністерства культури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Львівський державний музичний ліцей ім. С. Крушельницької (оплата)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Гогоша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ПТО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Олеський ПЛ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Євтух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Ялинкуватський ЗЗСО І-ІІ ст.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Гаврон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Гусаківський НВК "ЗНЗІ-ІІІ ступенів - ДНЗ" Мостиського р-ну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Мусій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"Сокальська Мала академія наук учнівської молоді імені Ігоря Богачевського"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</w:pPr>
            <w:r>
              <w:t>Чучман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</w:pPr>
            <w:r>
              <w:t>Галина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</w:pPr>
            <w:r>
              <w:t>Володимирівна</w:t>
            </w:r>
          </w:p>
        </w:tc>
        <w:tc>
          <w:tcPr>
            <w:tcW w:w="2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</w:pPr>
            <w:r>
              <w:t>Львівська  МТГ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</w:pPr>
            <w:r>
              <w:t>ЗДО№40</w:t>
            </w:r>
          </w:p>
        </w:tc>
      </w:tr>
    </w:tbl>
    <w:p w:rsidR="00F23D6D" w:rsidRDefault="00F23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263.73    Керівники ЗЗСО, заступники керівників ЗЗСО, 28.10, 29.10. 2024 р. (дистанційно, без відриву від в-ва)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263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Результати PISA 2022: що варто знати та врахувати шкільним управлінцям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» 8 год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  Чушак Христина Ярославівна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  </w:t>
      </w:r>
      <w:hyperlink r:id="rId4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chushak@loippo.lviv.ua</w:t>
        </w:r>
      </w:hyperlink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  098 319 43 85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15.00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 </w:t>
      </w:r>
      <w:hyperlink r:id="rId4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https://us02web.zoom.us/j/86957431651?pwd=V1JkQzVVaGRaMnN3UUMxVXJPckk0QT09</w:t>
        </w:r>
      </w:hyperlink>
    </w:p>
    <w:p w:rsidR="00F23D6D" w:rsidRDefault="006D53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869 5743 1651</w:t>
      </w:r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LOIPPO</w:t>
      </w:r>
    </w:p>
    <w:tbl>
      <w:tblPr>
        <w:tblStyle w:val="aff2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0"/>
        <w:gridCol w:w="1305"/>
        <w:gridCol w:w="1760"/>
        <w:gridCol w:w="2254"/>
        <w:gridCol w:w="3261"/>
      </w:tblGrid>
      <w:tr w:rsidR="00F23D6D">
        <w:trPr>
          <w:trHeight w:val="28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Мних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№98 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Мадай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гімназія "Євшан"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Коврига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№40 м.Львів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Підбірцівський ліцей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Драганчук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№3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Гладун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F23D6D">
        <w:trPr>
          <w:trHeight w:val="288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Домашенко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Георгіївна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КПед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353.21    Педагогічні працівники 08.10; 10.10. 2024 р.  дистанційна форма навчання без відриву від в-ва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353 «Цифрові технології інфо-медійного простору в роботі педагога» 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Якимик О.І.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4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olia-yakymyk@loippo.lviv.ua</w:t>
        </w:r>
      </w:hyperlink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067-590-17-38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15:00</w:t>
      </w:r>
    </w:p>
    <w:p w:rsidR="00F23D6D" w:rsidRDefault="006D53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:rsidR="00F23D6D" w:rsidRDefault="006D53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Підключитись до конференції </w:t>
      </w:r>
      <w:hyperlink r:id="rId4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https://zoom.us/j/5141960579?pwd=TG9sUnF1QWxBMGdaYUt2OSt6d2tjZz09</w:t>
        </w:r>
      </w:hyperlink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514 196 0579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jS76WA </w:t>
      </w:r>
    </w:p>
    <w:tbl>
      <w:tblPr>
        <w:tblStyle w:val="aff3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1346"/>
        <w:gridCol w:w="1720"/>
        <w:gridCol w:w="2497"/>
        <w:gridCol w:w="3078"/>
      </w:tblGrid>
      <w:tr w:rsidR="00F23D6D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Івасюта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Паликоровівська ПШ з ДП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Зіболківський ЗЗСО І-ІII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Середа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Квас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Сновицький ЗЗСО І-ІІІ ст.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Сиплива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Анжела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Либохорський ЗЗСО І-ІІІ ст.-ЗДО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Душинська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Колодрубівський ЗЗСО І-ІІІ ст. ЗДО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Лозинський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ОКЗЗСО І-ІІІ ст. №1 м.Ходорів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Демянівна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Берестянська гімназія ім. Івана Снігурського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Худоба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Звиженський ЗЗСО І-ІІ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Черницький ЗЗСО І-ІІ ст. з ДП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№30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Цмоканич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Бориславської МР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Бориславський ЗЗСО І-ІІІ ст. №5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Сіховська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КЗЗСО І-ІІІ ст. ім. Володимира Поповича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Турок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Новокалинівської ОТГ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 Бабина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Тесляк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Боброїдський ЗЗСО І  ст. 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Дзерин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Шандровецька гімназія ім.Василя Борути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Пальчинська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Верхньобілківський ЗЗСО І-ІІІ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Свистович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Верхньобілківський ЗЗСО І-ІІІ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Омелян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Тернавський ЗЗСО І-ІІ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Пилипяк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Шутка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Шафран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Хохонь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Поторицька ЗШ І-ІІІ ст.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Спасівська гімназія ім. Василя Сидора-Шелеста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№45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Стрипа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Середня ЗШ  №73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Сагайдак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НВК "Школа комп’ютерних технологій-ЛТЛ"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Горошко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Буська ТГ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Буський дитячий будинок "Добре серце"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Монастирська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Чайковицький НВК  "Середня ЗШ  І-ІІІ ст.-ДНЗ"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Мендель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Верхненський заклад загальної середньої освіти І-ІІІ ступенів - заклад дошкільної освіти Боринської селищної ради Самбірського району Львівської області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Шумінська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rPr>
                <w:color w:val="000000"/>
              </w:rPr>
            </w:pPr>
            <w:r>
              <w:rPr>
                <w:color w:val="000000"/>
              </w:rPr>
              <w:t>Сновицький ЗЗСО І-ІІІ ст.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350.22      Педагогічні працівники закладів загальної середньої освіти 22.10; 24.10. 2024 р. дистанційна форма навчання без відриву від в-ва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350 «Цифровий простір учителя в Новій українській школі»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Якимик О.І.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Контактний e-mail: </w:t>
      </w:r>
      <w:hyperlink r:id="rId4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olia-yakymyk@loippo.lviv.ua</w:t>
        </w:r>
      </w:hyperlink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067-590-17-38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15:00</w:t>
      </w:r>
    </w:p>
    <w:p w:rsidR="00F23D6D" w:rsidRDefault="006D53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Покликання на перше заняття: </w:t>
      </w:r>
    </w:p>
    <w:p w:rsidR="00F23D6D" w:rsidRDefault="006D536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Підключитись до конференції </w:t>
      </w:r>
      <w:hyperlink r:id="rId50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https://zoom.us/j/5141960579?pwd=TG9sUnF1QWxBMGdaYUt2OSt6d2tjZz09</w:t>
        </w:r>
      </w:hyperlink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514 196 057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Код доступу: jS76WA  </w:t>
      </w:r>
    </w:p>
    <w:tbl>
      <w:tblPr>
        <w:tblStyle w:val="aff4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0"/>
        <w:gridCol w:w="1305"/>
        <w:gridCol w:w="1720"/>
        <w:gridCol w:w="2254"/>
        <w:gridCol w:w="3544"/>
      </w:tblGrid>
      <w:tr w:rsidR="00F23D6D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Попик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Заруцька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Гнида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Полоницька філія І-ІІ ст. Задвір’янського ОЗЗСО I-III ст.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Тарнавська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Петричівська філія І-ІІ ст. Красненського ОЗЗСО І-ІІІ ст. №1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Дудинська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Новосілківський ЗЗСО І-ІІ ст.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Гарасимишин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Капітанець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Червоненський ЗЗСО І-ІІІ ст.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Михалейко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Червоненський ЗЗСО І-ІІІ ст.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Несторівна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Гончарівський ЗЗСО І-ІІ ст.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Оранюк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Святослав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Юрійович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Лапаївський ліцей ім. Героя України Георгія Кірпи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Гундза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Верхньояблунський ЗЗСО</w:t>
            </w:r>
            <w:r>
              <w:rPr>
                <w:color w:val="000000"/>
              </w:rPr>
              <w:br/>
              <w:t xml:space="preserve"> І-III ст.-ЗДО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Вовчак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Віжомлянський ЗЗСО І-ІІІ ст. ім. Івана Севери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Копитчак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Нижньотурівський ЗЗСО І-ІІ ст.-ЗДО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Куприч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Нижньотурівський ЗЗСО І-ІІ ст.-ЗДО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Тимофіївна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Цуприк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ТГ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с.Тисовиця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Стандричук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Горбківська гімназія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Бокало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Забузька ЗОШ І-ІІІ ст.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Опільська Поч. Ш.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Романівська Поч. Ш.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Романівська Поч. Ш.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Магир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Скоморохівська Поч. Ш.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Михальчук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№4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Білінська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ЗЗСО  І-ІІІ ст. ім. о. Михайла Вербицького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Бабій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3D6D" w:rsidRDefault="006D536F">
            <w:pPr>
              <w:spacing w:after="0" w:line="240" w:lineRule="auto"/>
            </w:pPr>
            <w:r>
              <w:t>Яворівський навчально-виховний комлекс "заклад дошкільної освіти-початкова школа" Яворіської міської ради Львівської області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23D6D" w:rsidRDefault="006D536F">
            <w:pPr>
              <w:spacing w:after="0" w:line="240" w:lineRule="auto"/>
            </w:pPr>
            <w:r>
              <w:t>Яворівський навчально-виховний комлекс "заклад дошкільної освіти-початкова школа" Яворіської міської ради Львівської області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360.23    Учителі початкової школи, 23.10.; 25.10.24 дистанційна форма навчання без відриву від в-ва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360 «Практикум формування готовності учителів початкової школи до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впровадження дослідницького методу навчання»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Д.Д. Біда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kped@loippo.lviv.ua</w:t>
      </w:r>
    </w:p>
    <w:p w:rsidR="00F23D6D" w:rsidRDefault="006D536F">
      <w:pPr>
        <w:tabs>
          <w:tab w:val="left" w:pos="1210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Контактний номер телефону: 0501869685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 заняття: 15.30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Join Zoom Meeting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https://us02web.zoom.us/j/2741647318?pwd=Qi9VUXFIZUdMS0s1SjliZGM3TTVCZz09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ID: 274 164 7318 Passcode: kolosok</w:t>
      </w: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5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2"/>
        <w:gridCol w:w="1346"/>
        <w:gridCol w:w="1720"/>
        <w:gridCol w:w="2485"/>
        <w:gridCol w:w="3118"/>
      </w:tblGrid>
      <w:tr w:rsidR="00F23D6D">
        <w:trPr>
          <w:trHeight w:val="28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Яріш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Юліанівна</w:t>
            </w:r>
          </w:p>
        </w:tc>
        <w:tc>
          <w:tcPr>
            <w:tcW w:w="2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Ставчанський НВК "ЗЗСО І-ІІІ ст.-ЗДО"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Янчишин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ОЗЗСО І-ІІІ ст.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Ришковець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Унятицька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Берегівська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Себечівська гімназія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Янчишин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"Світанок"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Пристайко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Аліна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Порічанський ЗЗСО І-ІІ ст.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Тарахомин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КЗЗСО І-ІІІ ст. ім. Володимира Поповича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Федисів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Летнянський ЗЗСО І-ІІІ ст.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Сабара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Денікевич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Зарічанська гімназія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Тарадада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Добуш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Бідзінська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ліцей ім. Володимира Труша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Геша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Гончарівський ЗЗСО І-ІІ ст.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Легка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ст.-ЗДО с. Стар’ява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Коцюба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Суховільський ліцей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Верхньояблунський ЗЗСО</w:t>
            </w:r>
            <w:r>
              <w:rPr>
                <w:color w:val="000000"/>
              </w:rPr>
              <w:br/>
              <w:t xml:space="preserve"> І-III ст.-ЗДО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Рубашевська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Скільська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Плав’я-Бринівський ЗЗСО І-ІІ ст.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Турок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ім. Б.Цицика с. Солянуватки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ім. Б.Цицика с. Солянуватки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Черхавська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ім. Б.Цицика с. Солянуватки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ТГ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с.Тисовиця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Сукмановська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Ремезівцівський ЗЗСО І-ІІІ ст.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Шнайдер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Забузька ЗОШ І-ІІІ ст.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Поторицька ЗШ І-ІІІ ст.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Бобиляк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Дручинська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СЗШ №3 </w:t>
            </w:r>
          </w:p>
        </w:tc>
      </w:tr>
      <w:tr w:rsidR="00F23D6D">
        <w:trPr>
          <w:trHeight w:val="288"/>
        </w:trPr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</w:tbl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355.24    Педагогічні працівники, 29.10.2024 р. очна форма навчання          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355 «Створюємо освітнє відео ЗЗСО»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Манько Н.М.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manko@loippo.lviv.ua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0967498094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29.10.2024р., 10.00</w:t>
      </w:r>
    </w:p>
    <w:tbl>
      <w:tblPr>
        <w:tblStyle w:val="aff6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00"/>
        <w:gridCol w:w="1085"/>
        <w:gridCol w:w="1720"/>
        <w:gridCol w:w="2394"/>
        <w:gridCol w:w="3261"/>
      </w:tblGrid>
      <w:tr w:rsidR="00F23D6D">
        <w:trPr>
          <w:trHeight w:val="2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Левицька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Кривінська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Педан-Слєпухіна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Леонідївна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Бобиляк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Полтвівська філія І-ІІ ст. Задвір’янського опорного ЗЗСО I-III ст.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Голотяк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Мартинюк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Штаюра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Левчук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Несторівна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F23D6D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КЗ ЛОР "ЛНЛ №1" </w:t>
            </w:r>
          </w:p>
        </w:tc>
      </w:tr>
    </w:tbl>
    <w:p w:rsidR="00F23D6D" w:rsidRDefault="00F23D6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D6D" w:rsidRDefault="006D536F">
      <w:pPr>
        <w:tabs>
          <w:tab w:val="left" w:pos="1092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КПП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453.78                 Педагогічні працівники закладів загальної середньої освіти та закладів дошкільної освіти,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01.10 - 02.10.2024 р. дистанційно без відриву від в-ва.  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453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«Психологія стресу. Профілактика емоційного та професійного вигорання»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Кизима Ірина Іванівна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ikakyzyma@gmail.com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0677501640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 01 жовтня 2024 р. о 15:00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 заняття:</w:t>
      </w:r>
    </w:p>
    <w:p w:rsidR="00F23D6D" w:rsidRDefault="00D36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1">
        <w:r w:rsidR="006D53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https://us04web.zoom.us/j/71061860700?pwd=BdbrF9RW5IUih6JCgYicETtzVjdEED.1</w:t>
        </w:r>
      </w:hyperlink>
      <w:r w:rsidR="006D5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710 6186 0700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Код доступу: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Fky093</w:t>
      </w:r>
    </w:p>
    <w:tbl>
      <w:tblPr>
        <w:tblStyle w:val="aff7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0"/>
        <w:gridCol w:w="1360"/>
        <w:gridCol w:w="1820"/>
        <w:gridCol w:w="2099"/>
        <w:gridCol w:w="3261"/>
      </w:tblGrid>
      <w:tr w:rsidR="00F23D6D">
        <w:trPr>
          <w:trHeight w:val="288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Семчишин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Дроговизький ЗЗСО І-ІІІ ст.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Раделицький ЗЗСО І-ІІІ ст.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Друзь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І-ІІІ ст. №2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Пришляк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І-ІІІ ст. №2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Гладій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Заневич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Любчик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Мірошнікова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Теличко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Ткач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ЗЗСО І- ІІІ ст. №1 ЗДО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Копач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№77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Ляшовська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"Львівський"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Пацалон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"Львівський"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Баб’як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спеціалізована ЗШ І-ІІІ ст. №2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Горішня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Грудська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Дмитрук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Станіславівна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Пастушок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Рибчук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Ступак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Тацій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Швець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Шнит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Донченко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Бродівська спеціалізована ЗШ І-ІІІ ст.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Гембара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Словітський ЗЗСО І-ІІІ ст.-Глинянської МР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Гаврильченко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Латишева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Шатова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Гибляк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Годісь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Притула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Добротвірської СР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Добротвірський ОЗЗСО І-ІІІ ст. 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Питчак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Філія Нижньояблунівського ОЗЗСО І-ІІІ ст.-ЗДО БОРИНСЬКОЇ СР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Панфілова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Миртюківський ліцей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Білокінь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Онуфріївна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№1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Височанська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№2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Грабович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№4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№5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Квік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№7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Подільник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№11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Свідерська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№13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Хомцій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№17</w:t>
            </w:r>
          </w:p>
        </w:tc>
      </w:tr>
      <w:tr w:rsidR="00F23D6D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Вакула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№21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460.79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Педагогічні працівники, 01.10-09.10.2024 р. - дистанційно, без відриву від в-ва.)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460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«Психологічна підтримка учасників освітнього процесу» (ЗЗСО)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Єфімова Світлана Михайлівна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52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efimovas@ukr.net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(</w:t>
      </w:r>
      <w:hyperlink r:id="rId53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efimova@loippo.lviv.ua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54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097-38-26-150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01 жовтня 2024 р. о 15:30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F23D6D" w:rsidRDefault="00D36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55">
        <w:r w:rsidR="006D536F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https://us02web.zoom.us/j/2692847060?pwd=YzVlNEJrck1jSSs0eXpURnRaaEdMUT09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269 284 7060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7SveTLa</w:t>
      </w:r>
    </w:p>
    <w:tbl>
      <w:tblPr>
        <w:tblStyle w:val="aff8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38"/>
        <w:gridCol w:w="1277"/>
        <w:gridCol w:w="1700"/>
        <w:gridCol w:w="2059"/>
        <w:gridCol w:w="3686"/>
      </w:tblGrid>
      <w:tr w:rsidR="00F23D6D">
        <w:trPr>
          <w:trHeight w:val="288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Заліско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Зеновійович</w:t>
            </w:r>
          </w:p>
        </w:tc>
        <w:tc>
          <w:tcPr>
            <w:tcW w:w="2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Хлівчанська ЗОШ І-ІІІ ст.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Дуднік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І-ІІІ ст. с.Тетевчиці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ОЗЗСО І- ІІІ ст. с. Корчин Радехівської МР "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Курпіль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Круглій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І-ІІ-ІІІ ст. с.Павлів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Винярський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Франкович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Чемеринецький ЗЗСО І-ІІ ст.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Любунь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Маркопільський ЗЗСО І-ІІІ ст. з ДП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Бобеляк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Івано-Франківський ЗЗСО І-ІІІ ст. ім. Івана Франка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Михальчук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Комарівська гімназія з ДП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Кохан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ЗОШ І-ІІІ ст. с. Оглядів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Куньч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Солонська гімназія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Нижненський ЗЗСО І-ІІ ст.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Білостоцька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Онишко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Пінтоха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Чорнушовицька гімназія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Явірська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Поплавська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ОЗЗСО I-III ст. №1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Маланчук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Березецький ЗЗСО І-ІІІ ст. ім. Героя України Павла Сбитова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Слонівська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Бучалівський ЗЗСО І-ІІ ст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Закаляк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Боршівський ЗЗСО І-ІІ ст.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Улична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Плугівський ЗЗСО І-ІІІ ст.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Болюбаш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Гологірський ЗЗСО І-ІІІ ст.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Карчевська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Голубець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Волицька ЗОШ І-ІІІ ст.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Джогола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Жвирківська ЗОШ І-ІІІ ст.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Савчинська ЗШ І-ІІІ ст.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Суховільська Поч. Ш.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Перетіцький НВК  "ЗШ  І-ІІІ ст.-ДС "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Сокальський ліцей №1 ім. Олега Романіва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Євсєєва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Анжела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Ульвівська гімназія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обласне підпорядкування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КЗЛОР "Підбузький мистецький ліцей ім. Е.Миська"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Яблонська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Славська СР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Либохорівський ЗЗСО І-ІІ ст. 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Середа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Яворівський навчально-виховний комлекс "заклад дошкільної освіти-початкова школа" Яворіської міської ради Львівської області</w:t>
            </w:r>
          </w:p>
        </w:tc>
      </w:tr>
      <w:tr w:rsidR="00F23D6D">
        <w:trPr>
          <w:trHeight w:val="288"/>
        </w:trPr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3D6D" w:rsidRDefault="006D536F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Церковна</w:t>
            </w:r>
          </w:p>
        </w:tc>
        <w:tc>
          <w:tcPr>
            <w:tcW w:w="12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3D6D" w:rsidRDefault="006D536F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Олена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3D6D" w:rsidRDefault="006D536F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Григорівна</w:t>
            </w:r>
          </w:p>
        </w:tc>
        <w:tc>
          <w:tcPr>
            <w:tcW w:w="20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3D6D" w:rsidRDefault="006D536F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Львівська ТТГ</w:t>
            </w:r>
          </w:p>
        </w:tc>
        <w:tc>
          <w:tcPr>
            <w:tcW w:w="36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23D6D" w:rsidRDefault="006D536F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ПШ «Первоцвіт» ЛМР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461.80   </w:t>
      </w:r>
      <w: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Педагогічні працівники закладів дошкільної та загальної середньої освіти,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01.10.-09.10. 24 р. дистанційно,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без відриву від в-ва.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 Стадник Олена Вікторівна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 e-mail:  </w:t>
      </w:r>
      <w:hyperlink r:id="rId5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lenkastadnik@loippo.lviv.ua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+38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0680970318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 01 жовтня 2024 р. о 15.00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Покликання на  заняття:</w:t>
      </w:r>
    </w:p>
    <w:p w:rsidR="00F23D6D" w:rsidRDefault="00D36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7">
        <w:r w:rsidR="006D53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https://us04web.zoom.us/j/73552546359?pwd=cfLQZmnWio2DQX8TDUca7J41MusFhX.1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Ідентифікатор конференцїї: 735 5254 6359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Код доступу: R4G9gw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f9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47"/>
        <w:gridCol w:w="1182"/>
        <w:gridCol w:w="1700"/>
        <w:gridCol w:w="2384"/>
        <w:gridCol w:w="3205"/>
      </w:tblGrid>
      <w:tr w:rsidR="00F23D6D">
        <w:trPr>
          <w:trHeight w:val="28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Савчук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Соснівський ліцей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Макух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Соснівський ліцей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Біловус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Соснівський ліцей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Самсін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Соснівський ліцей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Захарків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Тимофіївна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Червоноградський ліцей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Червоноградський ліцей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Возна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Червоноградський ліцей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Онишкевич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Червоноградський ліцей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Климчук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Волсвинська гімназія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Сторощук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Волсвинська гімназія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Запісоцька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Волсвинська гімназія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Карпів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Сілецька ЗОШ І-ІІІ ст. ім. Івана Климіва-Легенди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Стельмашек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Сілецька ЗОШ І-ІІІ ст. ім. Івана Климіва-Легенди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Заблоцька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Сілецька ЗОШ І-ІІІ ст. ім. Івана Климіва-Легенди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Шпук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Сілецька ЗОШ І-ІІІ ст. ім. Івана Климіва-Легенди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Маковяк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№4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Антонюк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№4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Покотило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Поздимирська гімназія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Гуменюк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Поздимирська гімназія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Поздимирська гімназія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Скуба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Поздимирська гімназія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Мельничук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Поздимирська гімназія Червоноградської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Ганачівська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Кам’янобрідський ЗЗСО І-ІІІ ст. ім. Петра Андрусіва Ново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Караїм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Антонович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Кам’янобрідський ЗЗСО І-ІІІ ст. ім. Петра Андрусіва Ново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Кобрин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Новояворівська Поч. Ш. Ново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Твердохліб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Новояворівська Поч. Ш. Ново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Ходонович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Новояворівська Поч. Ш. Ново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Швець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Новояворівська Поч. Ш. Ново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Новояворівська Поч. Ш. Ново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Газда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Зборівець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Калапач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Карпевич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Сирко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Дмитрович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Флюд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Гундорін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Сорочинська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Воловецька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Смук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Кархут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Марія-Надія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Дорожівська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Пиж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№3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Язвінська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ліцей Новояворівської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Дида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Кухарчишин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Мелих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Ядзвінська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Криворучко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Чолгинський ЗЗСО І-ІІ ст.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Чолгинський ЗЗСО І-ІІ ст.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Юрас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Чолгинський ЗЗСО І-ІІ ст.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Фітель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Федоричка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Мар`яна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Броницька СЗШ І-ІІст. Дрогобицької МР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Волошин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Герасименко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Валерійович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Фещак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Швець</w:t>
            </w:r>
          </w:p>
        </w:tc>
        <w:tc>
          <w:tcPr>
            <w:tcW w:w="11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Микола</w:t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Йосифович</w:t>
            </w:r>
          </w:p>
        </w:tc>
        <w:tc>
          <w:tcPr>
            <w:tcW w:w="23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Львівська МТГ</w:t>
            </w:r>
          </w:p>
        </w:tc>
        <w:tc>
          <w:tcPr>
            <w:tcW w:w="32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Ліцей №52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461.81   </w:t>
      </w:r>
      <w:r>
        <w:rPr>
          <w:rFonts w:ascii="Times New Roman" w:eastAsia="Times New Roman" w:hAnsi="Times New Roman" w:cs="Times New Roman"/>
          <w:b/>
          <w:i/>
          <w:color w:val="CC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Педагогічні працівники закладів дошкільної та загальної середньої освіти, 01.10.-09.10.2024р. дистанційно, без відриву від в-ва.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Яремкович Наталя Борисівна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5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borysivna@loippo.lviv.ua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0674936373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01 жовтня 2024 р. о 15:00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 заняття: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Час: це регулярна конференція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Підключитися до конференції Zoom</w:t>
      </w:r>
    </w:p>
    <w:p w:rsidR="00F23D6D" w:rsidRDefault="00D36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9">
        <w:r w:rsidR="006D53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https://us04web.zoom.us/j/76899079262?pwd=FJ3P5aCjqWlaYxGngmYs6R3obulj8P.1</w:t>
        </w:r>
      </w:hyperlink>
      <w:r w:rsidR="006D5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768 9907 9262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CKs3xy</w:t>
      </w:r>
    </w:p>
    <w:tbl>
      <w:tblPr>
        <w:tblStyle w:val="affa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2"/>
        <w:gridCol w:w="1085"/>
        <w:gridCol w:w="1700"/>
        <w:gridCol w:w="2322"/>
        <w:gridCol w:w="3261"/>
      </w:tblGrid>
      <w:tr w:rsidR="00F23D6D">
        <w:trPr>
          <w:trHeight w:val="28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№16 ім. Ю.Дрогобича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Шаповаловська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Георгіївна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№16 ім. Ю.Дрогобича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Бриндзя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Волощак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Гориславська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Зінкевич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Кричківська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Петруняк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Сухоняєва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Черниш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Кузьмяк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Нафус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Полєвік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Садова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Токар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Ціко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Демків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Коцюба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Пишна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Півала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Тарасович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Борівська філія Великомостівського ліцею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Бойко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Двірцівський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Владичка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Двірцівський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Ілечко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Реклинецький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Кроп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Реклинецький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Кручик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Реклинецький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Мудрик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Реклинецький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Пилипів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Реклинецький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Гамків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Грушівська гімназія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Грицюта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Грушівська гімназія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Дуцяк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Солонська гімназія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Зелінка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Солонська гімназія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Пилат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Солонська гімназія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Томчишак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Солонська гімназія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Шевчук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Солонська гімназія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Курилас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Щирецької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Щирецький ЗЗСО І-ІІІ ст.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Дискант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Янченко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Бандрівська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Щерба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Тиркало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Шкурган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Мокротинський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Янкович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Мокротинський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Голодовська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Якушева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Яворська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Мавдрик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Демків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Ясеницький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Сович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Ясеницький ЗЗСО І-ІІІ ст. 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Капралик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  <w:tr w:rsidR="00F23D6D">
        <w:trPr>
          <w:trHeight w:val="288"/>
        </w:trPr>
        <w:tc>
          <w:tcPr>
            <w:tcW w:w="1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D6D" w:rsidRDefault="00F23D6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453.82             Педагогічні працівники закладів загальної середньої освіти та закладів дошкільної освіти,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08.10 - 09.10.2024 р. дистанційно, без відриву від в-ва.  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453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«Психологія стресу. Профілактика емоційного та професійного вигорання»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Кизима Ірина Іванівна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ikakyzyma@gmail.com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0677501640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 08 жовтня 2024 р. о 15:00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перше заняття:</w:t>
      </w:r>
    </w:p>
    <w:p w:rsidR="00F23D6D" w:rsidRDefault="00D36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0">
        <w:r w:rsidR="006D53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https://us04web.zoom.us/j/71061860700?pwd=BdbrF9RW5IUih6JCgYicETtzVjdEED.1</w:t>
        </w:r>
      </w:hyperlink>
      <w:r w:rsidR="006D5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710 6186 0700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Код доступу: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Fky093</w:t>
      </w:r>
    </w:p>
    <w:tbl>
      <w:tblPr>
        <w:tblStyle w:val="affb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1"/>
        <w:gridCol w:w="1360"/>
        <w:gridCol w:w="1820"/>
        <w:gridCol w:w="2350"/>
        <w:gridCol w:w="3119"/>
      </w:tblGrid>
      <w:tr w:rsidR="00F23D6D">
        <w:trPr>
          <w:trHeight w:val="28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Федунів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Артурівна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Поч. Ш. №22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Штинда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Подорожненський ліцей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Грабовська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гімназія №4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Ференс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Форостина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Хоронжак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Чабанович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№7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Бортник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Кавська гімназія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Ципук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Кавська гімназія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Голобутівська гімназія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Слюсар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гімназія ім. Героя України Тараса Бобанича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Петришак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Великодідушицький ліцей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Макота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Героя України Андрія Корчака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Фельдман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Героя України Андрія Корчака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Кащук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Поч. Ш. №11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Мелень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Поч. Ш. №11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Сидор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Поч. Ш. №11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Шквара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Нежухівський ліцей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Жигалін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"Гімназія ім. Андрея Шептицького"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Зборовська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"Гімназія ім. Андрея Шептицького"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Барух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"Гімназія ім. Андрея Шептицького"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Волосецька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Оброшинський ЗЗСО І-ІІІ ст. ім. Л. Шанковського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Світуха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Оброшинський ЗЗСО І-ІІІ ст. ім. Л. Шанковського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Славич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Оброшинської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Оброшинський ЗЗСО І-ІІІ ст. ім. Л. Шанковського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Буцівська Поч. Ш.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Городецька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Копаєва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Сергіївна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Струтинська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Масюк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Зарічанський ЗЗСО І  ст.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Чапни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Пилипівна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N3 ім. Святої Королеви Ядвіги м. Мостиська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Залітач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№1 І-ІІІ ст. Мостиської МР 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Голуб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"Крукеницький ЗЗСО І-ІІІ ст. Мостиської МР 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Сумка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"Малнівський ЗЗСО І-ІІІ ст. Мостиської МР 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№2 І-ІІІ ст. Мостиської МР 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№2 І-ІІІ ст. Мостиської МР 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Сеньківська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Неля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№2 І-ІІІ ст. Мостиської МР 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Ігнатівна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№2 І-ІІІ ст. Мостиської МР 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Підгатський ЗЗСО І  ст.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Вергун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Підгатський ЗЗСО І  ст.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Підгатський ЗЗСО І  ст.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Пнікутський ЗЗСО І-ІІ ст. </w:t>
            </w:r>
            <w:r>
              <w:rPr>
                <w:color w:val="000000"/>
              </w:rPr>
              <w:br/>
              <w:t>.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Чернівський ЗЗСО І-ІІІ ст ім. Т.Г. Шевчанка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Черницький ЗЗСО І-ІІІ ст.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Регусевич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Черницький ЗЗСО І-ІІІ ст.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Мишковська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Нижньяблунський ОЗЗСО І-ІІІ ст. -ЗДО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Наменанік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Нижньяблунський ОЗЗСО І-ІІІ ст. -ЗДО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Сливар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Нижньяблунський ОЗЗСО І-ІІІ ст. -ЗДО 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Білиця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 "Рудківська СЗШ І-ІІІ ст. ім. Володимира Жеребного "</w:t>
            </w:r>
          </w:p>
        </w:tc>
      </w:tr>
      <w:tr w:rsidR="00F23D6D">
        <w:trPr>
          <w:trHeight w:val="288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Кітик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 "Рудківська СЗШ І-ІІІ ст. ім. Володимира Жеребного "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453.83      Педагогічні працівники закладів загальної середньої освіти та закладів дошкільної освіти,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15.10 -16.10.2024 р. дистанційно, без відриву від в-ва.   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453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«Психологія стресу. Профілактика емоційного та професійного вигорання»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Кизима Ірина Іванівна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ikakyzyma@gmail.com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0677501640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 15 жовтня 2024 р. о 15:00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F23D6D" w:rsidRDefault="00D36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1">
        <w:r w:rsidR="006D53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https://us04web.zoom.us/j/71061860700?pwd=BdbrF9RW5IUih6JCgYicETtzVjdEED.1</w:t>
        </w:r>
      </w:hyperlink>
      <w:r w:rsidR="006D5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710 6186 0700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Код доступу: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Fky093</w:t>
      </w:r>
    </w:p>
    <w:tbl>
      <w:tblPr>
        <w:tblStyle w:val="affc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0"/>
        <w:gridCol w:w="1424"/>
        <w:gridCol w:w="1684"/>
        <w:gridCol w:w="2277"/>
        <w:gridCol w:w="2976"/>
      </w:tblGrid>
      <w:tr w:rsidR="00F23D6D">
        <w:trPr>
          <w:trHeight w:val="288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Пацула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 "Рудківська СЗШ І-ІІІ ст. ім. Володимира Жеребного "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Мисишин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Паславська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Лютик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Наконечна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Кирич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Борівська філія Великомостівського ліцею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Братчик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Липівський ЗЗСО І-ІІІ ст.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Метліна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Липівський ЗЗСО І-ІІІ ст.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Мисик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Демнянський ЗЗСО І-ІІІ ст.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Уська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Демнянський ЗЗСО І-ІІІ ст.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Іванська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Колоденецька гімназія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Цибуховська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Долганчук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Шатрюк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Шмигельська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Іванічко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Іллївна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Белзької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Белзький ОЗЗСО І-ІІІ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Сиротюк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Ясенівський ЗЗСО І-ІІІ ст. з ДП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Швець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Ясенівський ЗЗСО І-ІІІ ст. з ДП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Шевців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Ясенівський ЗЗСО І-ІІІ ст. з ДП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Кучук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Серверієва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Назіфе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Курсаїтівна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Тишковець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№13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Михайлів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Волицький ЗЗСО І-ІІІ ст.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Ліра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Володиимир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с.Бабичі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Соловйова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Поч. Ш. с. Сушно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Бордун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с.Середпільці Радехівської МР , .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Парій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с.Середпільці Радехівської МР , .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Грушка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Познанський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Григорович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Радецька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Ціва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Костянтинівна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Стоянівська ЗОШ I-III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Галіяш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Галущак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Теофілівна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Карплюк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Кривич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Віра-Оксана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Лобчук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Михайлів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Музика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Скопик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Ставкова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Сторощук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Хаба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Радехівської МР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Радехівський ОЗЗСО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Бутовська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Дмитрук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Інкало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Дмитрів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Лопатинський ліцей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Нагірняк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Наквашанський ЗЗСО І-ІІІ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Нагірняк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Григорович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Наквашанський ЗЗСО І-ІІІ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Пасічник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Наквашанський ЗЗСО І-ІІІ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Демчук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Наквашанський ЗЗСО І-ІІІ ст. </w:t>
            </w:r>
          </w:p>
        </w:tc>
      </w:tr>
      <w:tr w:rsidR="00F23D6D">
        <w:trPr>
          <w:trHeight w:val="288"/>
        </w:trPr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Швець</w:t>
            </w:r>
          </w:p>
        </w:tc>
        <w:tc>
          <w:tcPr>
            <w:tcW w:w="14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Микола</w:t>
            </w:r>
          </w:p>
        </w:tc>
        <w:tc>
          <w:tcPr>
            <w:tcW w:w="16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Йосифович</w:t>
            </w:r>
          </w:p>
        </w:tc>
        <w:tc>
          <w:tcPr>
            <w:tcW w:w="22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Львівська МТГ</w:t>
            </w:r>
          </w:p>
        </w:tc>
        <w:tc>
          <w:tcPr>
            <w:tcW w:w="29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Ліцей №52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461.84     Педагогічні працівники закладів дошкільної та загальної середньої освіти,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15.10.-23.10.10. 24 р. дистанційно,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без відриву від в-ва.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 Стадник Олена Вікторівна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 e-mail:  </w:t>
      </w:r>
      <w:hyperlink r:id="rId62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lenkastadnik@loippo.lviv.ua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+380680970318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 15 жовтня 2024 р. о 15.00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 заняття:</w:t>
      </w:r>
    </w:p>
    <w:p w:rsidR="00F23D6D" w:rsidRDefault="00D36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3">
        <w:r w:rsidR="006D53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https://us04web.zoom.us/j/73552546359?pwd=cfLQZmnWio2DQX8TDUca7J41MusFhX.1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конференцїї: 735 5254 6359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R4G9gw</w:t>
      </w:r>
    </w:p>
    <w:tbl>
      <w:tblPr>
        <w:tblStyle w:val="affd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59"/>
        <w:gridCol w:w="1346"/>
        <w:gridCol w:w="1700"/>
        <w:gridCol w:w="2178"/>
        <w:gridCol w:w="2977"/>
      </w:tblGrid>
      <w:tr w:rsidR="00F23D6D">
        <w:trPr>
          <w:trHeight w:val="28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Савіцька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Фабін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Чубик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Торгановицька гімназія ім. Дмитра Петрини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Воля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Старосамбірської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Воля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№3 м.Трускавець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Сухроменда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Орівський ЗЗСО І-ІІІ ст.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Орівський ЗЗСО І-ІІІ ст.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Осипович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Орівський ЗЗСО І-ІІІ ст.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Любінецька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Репецька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Неоніла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Салосалова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Ступір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Чижиківський ЗЗСО І-ІІІ ст. ім.А.Гнатишина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Чижиківський ЗЗСО І-ІІІ ст. ім.А.Гнатишина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Стахів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Миклашівський НВК " ЗНЗІ-ІІІ ст.-ДНЗ"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Миклашівський НВК " ЗНЗІ-ІІІ ст.-ДНЗ"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Лазурчак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Пугіна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Оніщук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Бідник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Градівський ЗЗСО І-ІІІ ст.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Вовчик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Градівський ЗЗСО І-ІІІ ст.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Градівський ЗЗСО І-ІІІ ст.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Ружанська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Віталіївна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Солтис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Станкевич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правнича гімназія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Сирота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Рава-Руський ОЗЗСО I-III ст. №1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Івахів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Липовецький ЗЗСО І-ІІІ ст.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Тимофтевич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Тріщ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Малюс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№3 ім. Омеляна Партицького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Зарічанська 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Цімейко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Зарічанська 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Тейсарівська 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Тейсарівська 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Мажак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Тейсарівська 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Кіндій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№3 ім. В’ячеслава Чорновола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№3 ім. В’ячеслава Чорновола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Суховерська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№3 ім. В’ячеслава Чорновола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№3 ім. В’ячеслава Чорновола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№17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Ощипок-Сернецька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Святослава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Присліпська 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Крецул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Присліпська 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Жалівців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Магерко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Микитин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Щекун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Кожан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Лавочненський ЗЗСО І-ІІ ст. №1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Любас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Лавочненський ЗЗСО І-ІІ ст. №1 </w:t>
            </w:r>
          </w:p>
        </w:tc>
      </w:tr>
      <w:tr w:rsidR="00F23D6D">
        <w:trPr>
          <w:trHeight w:val="288"/>
        </w:trPr>
        <w:tc>
          <w:tcPr>
            <w:tcW w:w="18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Нанинець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Лавочненський ЗЗСО І-ІІ ст. №1 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461.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85</w:t>
      </w:r>
      <w:r>
        <w:rPr>
          <w:b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 закладів дошкільної та загальної середньої освіти,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15.10.-23.10.2024р.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дистанційно,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без відриву від в-ва.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освіти»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Яремкович Наталя Борисівна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6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borysivna@loippo.lviv.ua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0674936373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15 жовтня 2024 р. о 15:00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 заняття: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Час: це регулярна конференція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Підключитися до конференції Zoom</w:t>
      </w:r>
    </w:p>
    <w:p w:rsidR="00F23D6D" w:rsidRDefault="00D36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5">
        <w:r w:rsidR="006D53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https://us04web.zoom.us/j/76899079262?pwd=FJ3P5aCjqWlaYxGngmYs6R3obulj8P.1</w:t>
        </w:r>
      </w:hyperlink>
      <w:r w:rsidR="006D5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768 9907 9262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CKs3xy</w:t>
      </w:r>
    </w:p>
    <w:tbl>
      <w:tblPr>
        <w:tblStyle w:val="affe"/>
        <w:tblW w:w="1034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1305"/>
        <w:gridCol w:w="1749"/>
        <w:gridCol w:w="2350"/>
        <w:gridCol w:w="3379"/>
      </w:tblGrid>
      <w:tr w:rsidR="00F23D6D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Троян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Лавочненський ЗЗСО І-ІІ ст. №1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Когут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Головецький ЗЗСО І-ІІІ ст.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Блистів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Хітарський ЗЗСО І-ІІ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Голінчак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Климентійович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Хітарський ЗЗСО І-ІІ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Матковська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Хітарський ЗЗСО І-ІІ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Самуляк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Хітарський ЗЗСО І-ІІ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Шимін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Тернавський ЗЗСО І-ІІ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Яблінська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Тернавський ЗЗСО І-ІІ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Ганусяк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Пукас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Жирівська гімназія ім. Слуги Божого Мар’яна Галана Чину Найсвятішого Ізбавителя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Комарнівський ОЗЗСО І-ІІІ ст.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Грімненський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Грицеляк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Грімненський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Грімненський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Яриш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Грімненський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Грімненський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Підзвіринецький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Гуменецька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Підзвіринецький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Граціян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Заверещицький НВК І-ІІІ ст. «ЗЗСО-ЗДО «Берегиня»»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Дякунчак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Заверещицький НВК І-ІІІ ст. «ЗЗСО-ЗДО «Берегиня»»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Кисельова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Заверещицький НВК І-ІІІ ст. «ЗЗСО-ЗДО «Берегиня»»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Хижак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Заверещицький НВК І-ІІІ ст. «ЗЗСО-ЗДО «Берегиня»»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Домбровська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Доскочинська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Марунчак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Євгеніївна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Равриш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Савчин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№3 ім. Андрія Гергерта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Лапчук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Стоян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Корецька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№5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Тимощук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ліцей ім. Володимира Труша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Гудима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Оприск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Роздільський ЗЗСО І-ІІІ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Стручинська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Тужанівський ЗЗСО І-ІІ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Томчук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Тужанівський ЗЗСО І-ІІ ст. 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Леськів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Жирівська гімназія ім. Слуги Божого Мар’яна Галана Чину Найсвятішого Ізбавителя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Лехман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Жирівська гімназія ім. Слуги Божого Мар’яна Галана Чину Найсвятішого Ізбавителя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Маудза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Жирівська гімназія ім. Слуги Божого Мар’яна Галана Чину Найсвятішого Ізбавителя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Жирівська гімназія ім. Слуги Божого Мар’яна Галана Чину Найсвятішого Ізбавителя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Братейко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ОЗЗСО І-ІІІ ст. №3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Бортківський ЗЗСО І-ІІ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Полоницька філія І-ІІ ст. Задвір’янського ОЗЗСО I-III ст.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Путила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Задвір’янський ОЗЗСО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Стадник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Задвір’янський ОЗЗСО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Дзендзелюк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Сторонибабський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Сторонибабський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Сторонибабський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Войчишин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Лопатинська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F23D6D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Монастирська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453.86     Педагогічні працівники закладів загальної середньої освіти та закладів дошкільної освіти,</w:t>
      </w:r>
      <w:r>
        <w:rPr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22.10.; 23.10.2024 р. дистанційно, без відриву від в-ва.   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453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«Психологія стресу. Профілактика емоційного та професійного вигорання»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Кизима Ірина Іванівна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ikakyzyma@gmail.com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0677501640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 22 жовтня 2024 р. о 15:00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F23D6D" w:rsidRDefault="00D36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>
        <w:r w:rsidR="006D53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https://us04web.zoom.us/j/71061860700?pwd=BdbrF9RW5IUih6JCgYicETtzVjdEED.1</w:t>
        </w:r>
      </w:hyperlink>
      <w:r w:rsidR="006D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710 6186 0700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Код доступу: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Fky093</w:t>
      </w:r>
    </w:p>
    <w:tbl>
      <w:tblPr>
        <w:tblStyle w:val="afff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00"/>
        <w:gridCol w:w="1360"/>
        <w:gridCol w:w="1820"/>
        <w:gridCol w:w="2503"/>
        <w:gridCol w:w="2977"/>
      </w:tblGrid>
      <w:tr w:rsidR="00F23D6D">
        <w:trPr>
          <w:trHeight w:val="28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Кнут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Броніславівна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Наквашанський ЗЗСО І-ІІІ ст.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Микитюк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Наквашанський ЗЗСО І-ІІІ ст.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Демидюк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Наквашанський ЗЗСО І-ІІІ ст.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Попадич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Наквашанський ЗЗСО І-ІІІ ст.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Янчин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Наквашанський ЗЗСО І-ІІІ ст.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Фігун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Підкамінської СР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Підкамінський ОЗЗСО І-ІІІ ст.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Пикулицька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"Гроно"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Кілестин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Лагодівський ЗЗСОІ-ІІ ст.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Бренич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Сніжана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Дублянський опорний ліцей ім. Героя України Анатолія Жаловаги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Войнича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Дублянський опорний ліцей ім. Героя України Анатолія Жаловаги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Кацараба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Дублянський опорний ліцей ім. Героя України Анатолія Жаловаги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Пришляк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Дублянський опорний ліцей ім. Героя України Анатолія Жаловаги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Соколович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Бірківський ЗЗСО І-ІІІ ст. ім. Тараса Шевченка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Андрус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Богданович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Вороцівський ЗЗСО І-ІІІ ст.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Бордуляк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Мальчицький ЗЗСО І-ІІ ст.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Кульпа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Порічанський ЗЗСО І-ІІ ст.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Свищ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Порічанський ЗЗСО І-ІІ ст.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Шурко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Арсенівна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Порічанський ЗЗСО І-ІІ ст.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Фартух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Ясниський ЗЗСО I-III ст. ім. Памви Беринди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Ясниська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Ясниський ЗЗСО I-III ст. ім. Памви Беринди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Лех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Комарівська гімназія з ДП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Машталір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КЗЗСО І-ІІІ ст. ім. Володимира Поповича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Німко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КЗЗСО І-ІІІ ст. ім. Володимира Поповича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Монастирецький КЗЗСО І-ІІІ ст. ім. Володимира Поповича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Клемань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Новинюк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Родатицький НВК І-ІІІ ст. "ЗЗСО- ЗДО"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Лопатинської ТГ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Нивицька гімназія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I-II cт. та дошкільної освіти с.Руданці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Лемішка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I-II cт. та дошкільної освіти с.Руданці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Хрунь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Грушівська гімназія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Липа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Летнянський ЗЗСО І-ІІІ ст.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Михальчук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Юрійович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Бродівська гімназія ім. Івана Труша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Швець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"Сихівський"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Дашко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№3 м.Трускавець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№3 м.Трускавець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Трускавецької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Уличненський ЗЗСО І-ІІІ ст.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№15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Тарновська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Іваничко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Карпатська гімназіч ім. Михайла Іваничка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Марканич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Карпатська гімназіч ім. Михайла Іваничка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Гавдан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Шандровецька гімназія ім.Василя Борути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Попіль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Іллівна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Шандровецька гімназія ім.Василя Борути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Старцун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Шандровецька гімназія ім.Василя Борути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Осідач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Данута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ВО Самбірської МР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Гімназія №9 ім.Андрія Струся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Польова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Панасюк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№3 ім. В’ячеслава Чорновола 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460. 87        Педагогічні працівники, 28.10.; 29.10. 2024 р. (очно, м. Дрогобич, Ліцей №1)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460 «Психологічна підтримка учасників освітнього процесу»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Корнієнко Ігор Олексійович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ikorniyenko@ukr.net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67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097-262-81-23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 28 жовтня 2024 р. о 10:00</w:t>
      </w: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0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65"/>
        <w:gridCol w:w="1305"/>
        <w:gridCol w:w="1749"/>
        <w:gridCol w:w="2239"/>
        <w:gridCol w:w="3402"/>
      </w:tblGrid>
      <w:tr w:rsidR="00F23D6D">
        <w:trPr>
          <w:trHeight w:val="288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Губицька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Броницька СЗШ І-ІІст. Дрогобицької МР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Броницька СЗШ І-ІІст. Дрогобицької МР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Дворян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Кіндратів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Куріца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Лучечко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Малиняк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Мроць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Пігур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Штокайло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Добрівлянська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Боб’як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Болехівська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Калямон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Болехівська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Марущак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Ростислав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Осипович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Болехівська гімназія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Вишневська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№11 ім. Тараса Зозулі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Стельмащук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№11 ім. Тараса Зозулі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Трухан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№16 ім. Ю.Дрогобича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Коновалова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Плоскодняк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Сидорик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Стебницький Ліцей №7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Онуфріївна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Стебницька гімназія №6 ім. Героїв АТО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Васюрко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Дробиняк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Знак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Любомирович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Хайнус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Шаклеіна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№1 ім. Івана Франка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Вовденко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Пуців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  <w:tr w:rsidR="00F23D6D">
        <w:trPr>
          <w:trHeight w:val="288"/>
        </w:trPr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№4 ім. Лесі Українки </w:t>
            </w:r>
          </w:p>
        </w:tc>
      </w:tr>
    </w:tbl>
    <w:p w:rsidR="00F23D6D" w:rsidRDefault="00F2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461.88        </w:t>
      </w:r>
      <w: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Педагогічні працівники закладів дошкільної та загальної середньої освіти,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28.10.-29.10. 24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очно, з відривом від в-ва.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освіти»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 Стадник Олена Вікторівна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 e-mail:  </w:t>
      </w:r>
      <w:hyperlink r:id="rId68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lenkastadnik@loippo.lviv.ua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0680970318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 28 жовтня 2024 р. о 10.00</w:t>
      </w: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bookmarkStart w:id="1" w:name="_heading=h.gjdgxs" w:colFirst="0" w:colLast="0"/>
      <w:bookmarkEnd w:id="1"/>
    </w:p>
    <w:tbl>
      <w:tblPr>
        <w:tblStyle w:val="afff1"/>
        <w:tblW w:w="100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9"/>
        <w:gridCol w:w="1277"/>
        <w:gridCol w:w="1700"/>
        <w:gridCol w:w="2435"/>
        <w:gridCol w:w="3087"/>
      </w:tblGrid>
      <w:tr w:rsidR="00F23D6D">
        <w:trPr>
          <w:trHeight w:val="28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Пронишин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Андріївський ЗЗСО І-ІІІ ст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Коцюруба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Артемівна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Пановик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Миронович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Пясецька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Тарапата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Ходачок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Юречко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Івасик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Козлюк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Луняк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Луців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Падус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Ящук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Франків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Колтівський ЗЗСО І-ІІІ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Питльована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Колтівський ЗЗСО І-ІІІ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Бохна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Гладун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Панькевич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Юречко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Зозулівський ЗЗСО І-ІІІ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Богонюк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Третяк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Гойцак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Пановик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Наливайко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Зеневіївна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Мединська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Лісна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Яворницька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Цвігун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Кухта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Єрмакова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Степова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Петльована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Процак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Митулинська Поч. Ш.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Фірак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Долинна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Федиків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Зварич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Криницький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Омелянович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Яніцька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Дупелич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Скварявський ЗЗСО І- 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Коропецький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Євгенович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Вельган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Червоненський ЗЗСО І-ІІІ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Вов’янка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Червоненський ЗЗСО І-ІІІ ст.</w:t>
            </w:r>
          </w:p>
        </w:tc>
      </w:tr>
      <w:tr w:rsidR="00F23D6D">
        <w:trPr>
          <w:trHeight w:val="288"/>
        </w:trPr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Червоненський ЗЗСО І-ІІІ ст.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i/>
          <w:color w:val="CC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460. 89        Педагогічні працівники, 29.10.;30.10.2024 р.   (очно, на базі ЗЗСО № 32, м. Львів )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Психологічна підтримка учасників освітнього процесу»  (ЗЗСО)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Єфімова Світлана Михайлівна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69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efimovas@ukr.net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(</w:t>
      </w:r>
      <w:hyperlink r:id="rId70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efimova@loippo.lviv.ua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71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097-38-26-150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29 жовтня 2024 р. о 10.00</w:t>
      </w:r>
    </w:p>
    <w:tbl>
      <w:tblPr>
        <w:tblStyle w:val="afff2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64"/>
        <w:gridCol w:w="1346"/>
        <w:gridCol w:w="1749"/>
        <w:gridCol w:w="2466"/>
        <w:gridCol w:w="2409"/>
      </w:tblGrid>
      <w:tr w:rsidR="00F23D6D">
        <w:trPr>
          <w:trHeight w:val="288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Андрійців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Мар’янв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Вакулюк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Гірник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Грищук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Леонідівна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Добровольська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Довга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Завущак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Загрійчук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Камінська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Круковська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Курінна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Анатоліївна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Лаврусь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Левицька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Левківська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Липа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Мазяр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Морозовська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Музика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Захарівна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Нагорняк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Наконечна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Наремба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Нарівська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Парило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Пашковський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Францович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Пинянська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Пинянський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Зіновійович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Ростун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Сироїшко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Скубенко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Скубенко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Тершаковець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Урда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Фелистин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Халавко-Стецина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Хморук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Цимбал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Чорняк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Омелянович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  <w:tr w:rsidR="00F23D6D">
        <w:trPr>
          <w:trHeight w:val="288"/>
        </w:trPr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Яремко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№32 </w:t>
            </w:r>
          </w:p>
        </w:tc>
      </w:tr>
    </w:tbl>
    <w:p w:rsidR="00F23D6D" w:rsidRDefault="00F2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453. 90       Педагогічні працівники закладів загальної середньої освіти та закладів дошкільної освіти, 29.10 -30.10.2024 р. дистанційно, без відриву від в-ва.   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453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«Психологія стресу. Профілактика емоційного та професійного вигорання»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Кизима Ірина Іванівна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 ikakyzyma@gmail.com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0677501640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 29 жовтня 2024 р. о 15:00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F23D6D" w:rsidRDefault="00D36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2">
        <w:r w:rsidR="006D53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https://us04web.zoom.us/j/71061860700?pwd=BdbrF9RW5IUih6JCgYicETtzVjdEED.1</w:t>
        </w:r>
      </w:hyperlink>
      <w:r w:rsidR="006D5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Ідентифікатор конференції: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710 6186 0700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Код доступу: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Fky093</w:t>
      </w:r>
    </w:p>
    <w:tbl>
      <w:tblPr>
        <w:tblStyle w:val="afff3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14"/>
        <w:gridCol w:w="1360"/>
        <w:gridCol w:w="1820"/>
        <w:gridCol w:w="2431"/>
        <w:gridCol w:w="2835"/>
      </w:tblGrid>
      <w:tr w:rsidR="00F23D6D">
        <w:trPr>
          <w:trHeight w:val="28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Гуменнікова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Унятицька гімназія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Кохан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Нижньорожанківський ЗЗСО І-ІІ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Маціовська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Нижньорожанківський ЗЗСО І-ІІ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Талайло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Тернавський ЗЗСО І-ІІ ст.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Лавочненський ЗЗСО І-ІІ ст. №2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Блавт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№48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Гасяк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Захарчук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Янків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Моршинської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Моршинський ліцей ім. Константина Малецького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Кузняр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Грімненський ЗЗСО І-ІІІ ст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Гірняк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Переможненський ЗЗСО І-ІІІ ст. ім. Андрія Халака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Гідей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Комарнівської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Бучалівський ЗЗСО І-ІІ ст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Філонова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№2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Йосифівна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Новороздільської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Новороздільський ЗЗСО І-ІІІ ст. №4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Красненський ЗЗСО І-ІІІ ст. №2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Байда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Вецал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Дубно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Ясіновська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Кармазин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Лутінська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Митулинська Поч. Ш.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Барабаш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Бернацька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Богонюк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Гнатів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Каліш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Молева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Нечай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Уніжона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Шумляк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Вороняцький ЗЗСО І-ІІІ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Магеровська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Гончарівський ЗЗСО І-ІІ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Михайлишин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Гончарівський ЗЗСО І-ІІ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Сорока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Великовільшаницький ЗЗСО І-ІІ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Патрик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Бахур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Зварич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Чипіжук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Зимноводівської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№2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Бринько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Верхньояблунський ЗЗСО</w:t>
            </w:r>
            <w:r>
              <w:rPr>
                <w:color w:val="000000"/>
              </w:rPr>
              <w:br/>
              <w:t xml:space="preserve"> І-III ст.-ЗДО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Драбич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Іванович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Верхньояблунський ЗЗСО</w:t>
            </w:r>
            <w:r>
              <w:rPr>
                <w:color w:val="000000"/>
              </w:rPr>
              <w:br/>
              <w:t xml:space="preserve"> І-III ст.-ЗДО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Драбич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Верхньояблунський ЗЗСО</w:t>
            </w:r>
            <w:r>
              <w:rPr>
                <w:color w:val="000000"/>
              </w:rPr>
              <w:br/>
              <w:t xml:space="preserve"> І-III ст.-ЗДО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Загорбенський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Ігорович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№33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Віжомлянський ЗЗСО І-ІІІ ст. ім. Івана Севери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Скільська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Плав’я-Бринівський ЗЗСО І-ІІ ст.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Лизак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Волице-Гніздичівська гімназія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Прокопець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Тернава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 Тернава 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Скварок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Містківський ліцей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Мочульська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F23D6D">
        <w:trPr>
          <w:trHeight w:val="288"/>
        </w:trPr>
        <w:tc>
          <w:tcPr>
            <w:tcW w:w="1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Ремезівцівський ЗЗСО І-ІІІ ст.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Група № 461.91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Педагогічні працівники закладів дошкільної та загальної середньої освіти,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29.10.-06.11.2024р. дистанційно,  без відриву від в-ва.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Фахове впровадження та організація інклюзивної освіти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Яремкович Наталя Борисівна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</w:t>
      </w:r>
      <w:hyperlink r:id="rId73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borysivna@loippo.lviv.ua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0674936373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29 жовтня 2024 р. о 15:00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Час: це регулярна конференція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Підключитися до конференції Zoom</w:t>
      </w:r>
    </w:p>
    <w:p w:rsidR="00F23D6D" w:rsidRDefault="00D36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4">
        <w:r w:rsidR="006D536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https://us04web.zoom.us/j/76899079262?pwd=FJ3P5aCjqWlaYxGngmYs6R3obulj8P.1</w:t>
        </w:r>
      </w:hyperlink>
      <w:r w:rsidR="006D5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768 9907 9262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CKs3xy</w:t>
      </w:r>
    </w:p>
    <w:tbl>
      <w:tblPr>
        <w:tblStyle w:val="afff4"/>
        <w:tblW w:w="100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5"/>
        <w:gridCol w:w="1346"/>
        <w:gridCol w:w="1749"/>
        <w:gridCol w:w="2533"/>
        <w:gridCol w:w="2940"/>
      </w:tblGrid>
      <w:tr w:rsidR="00F23D6D">
        <w:trPr>
          <w:trHeight w:val="28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Блищак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Алла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Будулич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Бурий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Василюк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Веклич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Веретко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Гордієнко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Гоцій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Грішна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Гулянович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Теодорівна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Денькович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Джура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Пилипівна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Дундер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Живчин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Живчин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Живчин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Сергій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Валерійович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Іваночко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Івахів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Касперська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Кіліян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Колотило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Коцюба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Лозинський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Лозинський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Малиш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Мицак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Модрицька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Овчаренко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Огар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Ортинська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Панчишак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Панькевич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Пильо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Процикевич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Скочук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Слюсар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Стебівка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Стельмах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Тришневська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Осипівна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Фіголь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Флюнт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Фляга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Фурів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Химич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Черхавська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Явір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  <w:tr w:rsidR="00F23D6D">
        <w:trPr>
          <w:trHeight w:val="288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Яким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Ліцей №2 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460. 92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працівники, 30.10., 31.10. 2024 р. (очно, м. Золочів, ЗЗСО №2)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460 «Психологічна підтримка учасників освітнього процесу»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Куратор: Корнієнко Ігор Олексійович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ikorniyenko@ukr.net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75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097-262-81-23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 30 жовтня 2024 р. о 10:00</w:t>
      </w:r>
    </w:p>
    <w:tbl>
      <w:tblPr>
        <w:tblStyle w:val="afff5"/>
        <w:tblW w:w="1016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5"/>
        <w:gridCol w:w="1277"/>
        <w:gridCol w:w="1700"/>
        <w:gridCol w:w="2287"/>
        <w:gridCol w:w="3364"/>
      </w:tblGrid>
      <w:tr w:rsidR="00F23D6D">
        <w:trPr>
          <w:trHeight w:val="288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Дупак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Панькевич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Папа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№1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Богоніс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Рудольфівна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Вернюк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Міхневич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Огоновська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№4 ім. Василя Вишиваного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Мельник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Данилівна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Любинецький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Кучер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Кармазин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Романович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№3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Пригара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Сасівський ЗЗСО І-ІІІ ст.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Горішна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Пилипчук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Зіновіївна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Стрілець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Бартківна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Мединська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Ясеновецький ЗЗСО І-ІІ ст. 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Піщик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Гончарівський ЗЗСО І-ІІ ст.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Сняданко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Гончарівський ЗЗСО І-ІІ ст.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Лісновський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Струтинський ЗЗСО І-ІІ ст. 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Струтинський ЗЗСО І-ІІ ст. 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Конашевич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Леонтіївна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Левкович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Макаровська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Належита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Сернюк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Цюпка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Білокамінський ЗЗСО І-ІІІ ст.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Гринчишин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Кутянська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Лещишин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Лещишин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Маньовська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Олійник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Сабадаш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Стець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Яріш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  <w:tr w:rsidR="00F23D6D">
        <w:trPr>
          <w:trHeight w:val="288"/>
        </w:trPr>
        <w:tc>
          <w:tcPr>
            <w:tcW w:w="1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Лопадчак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Золочівський ЗЗСО І-ІІІ ст. №2 ім. Маркіяна Шашкевича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460. 93          </w:t>
      </w:r>
      <w:r>
        <w:rPr>
          <w:rFonts w:ascii="Times New Roman" w:eastAsia="Times New Roman" w:hAnsi="Times New Roman" w:cs="Times New Roman"/>
          <w:b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працівники,  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.10.; 31.10. 24 р.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очно з відривом від в-ва.(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м.Новояворівськ</w:t>
      </w:r>
      <w:r>
        <w:rPr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Новояворівський ЗЗСО І-ІІІ ст.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№3</w:t>
      </w:r>
      <w:r>
        <w:rPr>
          <w:color w:val="000000"/>
        </w:rPr>
        <w:t>)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курсу: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460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Психологічна підтримка учасників освітнього процесу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 Стадник Олена Вікторівна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 e-mail:  </w:t>
      </w:r>
      <w:hyperlink r:id="rId76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E9EEF6"/>
          </w:rPr>
          <w:t>lenkastadnik@loippo.lviv.ua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Контактний номер телефону: 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0680970318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 заняття: 30 жовтня 2024 р. о 10.00</w:t>
      </w: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tbl>
      <w:tblPr>
        <w:tblStyle w:val="afff6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12"/>
        <w:gridCol w:w="1277"/>
        <w:gridCol w:w="1700"/>
        <w:gridCol w:w="2234"/>
        <w:gridCol w:w="3678"/>
      </w:tblGrid>
      <w:tr w:rsidR="00F23D6D">
        <w:trPr>
          <w:trHeight w:val="288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Буханець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Новояворівська Поч. Ш. Ново 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Гриньків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Новояворівська Поч. Ш. Ново 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Мотиль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Новояворівська Поч. Ш. Ново 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Баляс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Кулагіна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№1 Новояворівської МР 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Кецко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№3 Новояворівської МР 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Тріска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№3 Новояворівської МР 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Турко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№3 Новояворівської МР 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Бабій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ліцей Новояворівської МР 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Ведута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Віталійович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ліцей Новояворівської МР 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Карпа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Кіш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Палюх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Васильович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Палюх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Середа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Сташишин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Худик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Чепіль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Прилбицький ЗЗСО І-ІІІ ст. ім. Митрополита Андрея Шептицького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Данчишин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Старицька Поч. Ш.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Королишин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Старицька Поч. Ш.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Радченко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Старицька Поч. Ш.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Хлян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Старицька Поч. Ш.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Нікітенко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Інга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Владиславівна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Старицька Поч. Ш.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Гонтарик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Дацко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Козак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Пирч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Миронович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Сенюта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Шавало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Баб'як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Гладенюк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Калитяк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  <w:tr w:rsidR="00F23D6D">
        <w:trPr>
          <w:trHeight w:val="288"/>
        </w:trPr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Старицький ЗЗСО І-ІІІ ст. ім. Юрія Костіва</w:t>
            </w:r>
          </w:p>
        </w:tc>
      </w:tr>
    </w:tbl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460. 94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Педагогічні працівники, 31.10.-14.11.2024 р.  - дистанційно, без відриву від в-ва.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460 «Психологічна підтримка учасників освітнього процесу»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Кураторка: Бамбурак-Кречківська Наталія Михайлівна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e-mail:  nbamburak@ukr.net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Контактний номер телефону: </w:t>
      </w:r>
      <w:hyperlink r:id="rId77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097-239-76-30</w:t>
        </w:r>
      </w:hyperlink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Початок заняття: 31 жовтня 2024 р. о 15:00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Покликання на заняття:</w:t>
      </w:r>
    </w:p>
    <w:p w:rsidR="00F23D6D" w:rsidRDefault="00D3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78">
        <w:r w:rsidR="006D536F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https://zoom.us/j/3789145206?pwd=WnpmMVZXdXBsWmE1VVhIeHFhR2xMUT09</w:t>
        </w:r>
      </w:hyperlink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378 914 5206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 wyvgg3</w:t>
      </w:r>
    </w:p>
    <w:tbl>
      <w:tblPr>
        <w:tblStyle w:val="afff7"/>
        <w:tblW w:w="9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61"/>
        <w:gridCol w:w="1346"/>
        <w:gridCol w:w="1700"/>
        <w:gridCol w:w="1944"/>
        <w:gridCol w:w="3667"/>
      </w:tblGrid>
      <w:tr w:rsidR="00F23D6D">
        <w:trPr>
          <w:trHeight w:val="288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Багрій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Белей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Євгеніївна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Блага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Долінська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Майкович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Максимів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Мальцева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Тадеївна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Павлович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Матвіїв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Мацук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Роксолана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Посипанко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Репецька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Йосипівна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Салій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Євгенович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Сивик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Валентина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Уштанюк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Ярославіївна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Хом’як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Чвак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Шимко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Шоп’як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Антанасівна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Щур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Яцишин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Львович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I-III ст. №2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№3 ім. Омеляна Партицького 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Озимок</w:t>
            </w:r>
          </w:p>
        </w:tc>
        <w:tc>
          <w:tcPr>
            <w:tcW w:w="1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Марія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Михайлівна</w:t>
            </w:r>
          </w:p>
        </w:tc>
        <w:tc>
          <w:tcPr>
            <w:tcW w:w="19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36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с. Давидів Давидівської сільської ради Львівського району Львівської області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Ганна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Йосипівна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с. Давидів Давидівської сільської ради Львівського району Львівської області</w:t>
            </w:r>
          </w:p>
        </w:tc>
      </w:tr>
      <w:tr w:rsidR="00F23D6D">
        <w:trPr>
          <w:trHeight w:val="288"/>
        </w:trPr>
        <w:tc>
          <w:tcPr>
            <w:tcW w:w="1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Мартьянова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Зоряна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Михайлівна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 Давидівської СР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F23D6D" w:rsidRDefault="006D536F">
            <w:pPr>
              <w:spacing w:before="240" w:after="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Заклад дошкільної освіти с. Давидів Давидівської сільської ради Львівського району Львівської області</w:t>
            </w:r>
          </w:p>
        </w:tc>
      </w:tr>
    </w:tbl>
    <w:p w:rsidR="00F23D6D" w:rsidRDefault="00F23D6D">
      <w:pPr>
        <w:tabs>
          <w:tab w:val="left" w:pos="1092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D6D" w:rsidRDefault="00F23D6D">
      <w:pPr>
        <w:tabs>
          <w:tab w:val="left" w:pos="1092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D6D" w:rsidRDefault="006D536F">
      <w:pPr>
        <w:tabs>
          <w:tab w:val="left" w:pos="1092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КПМО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Група № 555.40              Учителі географії, 21.10., 23.10. 2024 р. дистанційна форма навчання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555 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Діяльнісне навчання географії  та оцінювання навчальних досягнень учнів Нової української школи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»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Зінкевич Мирослав Володимирович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zinkevuch@loippo.lviv.ua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0974392972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Початок: 15.00</w:t>
      </w:r>
    </w:p>
    <w:p w:rsidR="00F23D6D" w:rsidRDefault="006D536F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Покликання на перше заняття: </w:t>
      </w:r>
    </w:p>
    <w:p w:rsidR="00F23D6D" w:rsidRDefault="00D36943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hyperlink r:id="rId79">
        <w:r w:rsidR="006D536F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</w:rPr>
          <w:t>https://us05web.zoom.us/j/3487863905?pwd=SkpnUFp3ZXo4c0NRUUdSaEpUdFVUQT09</w:t>
        </w:r>
      </w:hyperlink>
      <w:r w:rsidR="006D5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Ідентифікатор конференції: 348 786 3905</w:t>
      </w:r>
    </w:p>
    <w:p w:rsidR="00F23D6D" w:rsidRDefault="006D5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Код доступу:5nxTVP</w:t>
      </w:r>
    </w:p>
    <w:p w:rsidR="00F23D6D" w:rsidRDefault="00F23D6D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8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44"/>
        <w:gridCol w:w="1346"/>
        <w:gridCol w:w="1684"/>
        <w:gridCol w:w="2083"/>
        <w:gridCol w:w="3403"/>
      </w:tblGrid>
      <w:tr w:rsidR="00F23D6D">
        <w:trPr>
          <w:trHeight w:val="28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Матолич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№9 ім. Героїв Крут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Реклинецький ЗЗСО І-ІІІ ст.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Гладка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Демнянський ЗЗСО І-ІІІ ст.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Мазуркевич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Ременівський ОЗЗСО І-ІІІ ст.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Дерев’янко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Заболотцівської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Ясенівський ЗЗСО І-ІІІ ст. з ДП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Северинівна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Розвадівської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Веринський ЗЗСО І-ІІ ст.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Горішна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№38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Рибак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Івано-Франківська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Мальчицький ЗЗСО І-ІІ ст.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Іщук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Кузик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№65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Пісарєва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Меденицької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Верхньодорожівський ЗЗСО І-ІІІ ст.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Терлецька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Євменівна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Летка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Мокротинський ЗЗСО І-ІІІ ст.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Гнатів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Судововишнянський ліцей ім. Тадея Дмитрасевича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Бишківський ЗЗСО І-ІІІ ст. 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Малоїд-Русенко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Зеновіївна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Бишківський ЗЗСО І-ІІІ ст. 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Баб’як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Остапівна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Добросинський ЗЗСО I-IIIст. 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Пецкович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Ясеницький ЗЗСО І-ІІІ ст.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Чемоданова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Підберізцівської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Нижньобілківська гімназія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Данчак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Сколівської 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Нижньосиньовидненський ЗЗСО І-ІІ ст.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Руслан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Петрович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Берлинський ЗЗСО І-ІІІ ст.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Статутяк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Славської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Тухлянський ОЗЗСО І-ІІІ р.-гімназія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Весна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ВO Солонківської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Зубрянський ліцей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Красненської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Куткірська філія І-ІІ ст. Красненського ОЗЗСО І-ІІІ ст. №1Золочівського р-ну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Листвак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Великовільшаницький ЗЗСО І-ІІ ст.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Паберівська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ОЗНЗ-"ЗСШ I-III ст. м. Добромиль "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Стефанишин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Поморянської СР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Поморянський ЗЗСО І-ІІІ ст.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Ульвівська гімназія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Павельчук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Гімназія "ТРИВІТА"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Ромаха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І-ІІІ ст. №31 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Балич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Ліцей №51 ім. Івана Франка</w:t>
            </w:r>
          </w:p>
        </w:tc>
      </w:tr>
      <w:tr w:rsidR="00F23D6D">
        <w:trPr>
          <w:trHeight w:val="288"/>
        </w:trPr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Сирко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обласне підпорядкування 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КЗЛОР "Підбузький мистецький ліцей ім. Е.Миська"</w:t>
            </w:r>
          </w:p>
        </w:tc>
      </w:tr>
    </w:tbl>
    <w:p w:rsidR="00F23D6D" w:rsidRDefault="00F23D6D">
      <w:pPr>
        <w:tabs>
          <w:tab w:val="left" w:pos="1092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F23D6D" w:rsidRDefault="006D536F">
      <w:pPr>
        <w:tabs>
          <w:tab w:val="left" w:pos="1092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КСО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653.40    Педагогічні працівники, 03.10; 08.10.2024 (без відриву від в-ва)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Назва курсу:  653 «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Комунікація педагогів та батьків у віртуальному просторі: цінності та проблеми цифрової безпеки»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Суховерська І.І.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sukhoverska@loippo.lviv.ua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+380508687624.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03 жовтня 2024 р. 15. 00 год.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F23D6D" w:rsidRDefault="00D3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80">
        <w:r w:rsidR="006D536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https://us04web.zoom.us/j/76534547649?pwd=A9lHP0q8Qc9tLtQlpouZFROmefpBHX.1</w:t>
        </w:r>
      </w:hyperlink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Ідентифікатор: 765 3454 7649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uCFH3x.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f9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60"/>
        <w:gridCol w:w="1346"/>
        <w:gridCol w:w="1749"/>
        <w:gridCol w:w="2203"/>
        <w:gridCol w:w="3402"/>
      </w:tblGrid>
      <w:tr w:rsidR="00F23D6D">
        <w:trPr>
          <w:trHeight w:val="28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Кохан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Старосільська гімназія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Глиницький ЗЗСО І-ІІІ ст.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Сушко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Наконечнянська гімназія ім. Героя України Романа Сеника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Шекмар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Завадківський ОЗЗСО І-ІІІ р. Козівської СР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Добрянська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"Гімназія с.Дубрівка САМБІРСЬКОЇ МР "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Цебенко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Мужиловицький ЗЗСО І-ІІ ст. Новояворівської МР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Фірс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Великодорошівський ЗЗСО І-ІІ ст. Куликівської СР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Цянцьо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Либохорський ЗЗСО І-ІІІ ст.-ЗДО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Новострілищанський опорний ліцей ім. Миколи Лебедя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Мицько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Львівська гімназія "Євшан"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Кожушко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ім. В.Симоненка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Батюк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Володимирович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Ожидівський ЗЗСО І-ІІІ ст. Буської МР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Богач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№92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Григорчук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№92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Дудик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№92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Зінчин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Давидівської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Звенигородський ліцей Давидівської СР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Долобівська Поч. Ш.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Гіщинська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Колодрубівський ЗЗСО І-ІІІ ст.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Мерчук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Героя України Андрія Корчака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Николин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Героя України Андрія Корчака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Пищик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Стрийський ліцей ім. Героя України Андрія Корчака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с.Поповичі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Боса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Філія " Годинівський ЗЗСО І-ІІ ст.-ЗДО Мостиської МР " ОЗ " Мостиський ЗЗСО №2 І-ІІІ ст.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Гузич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Колоденецька гімназія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Долинянський НВК І-ІІ ст. "ЗЗСО-ЗДО "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Бендюк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Ваврик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Суховільський ЗЗСО І-ІІІ ст. ім. Галини Столяр 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Бойко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Золочівської МР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Новоселищний ЗЗСО І-ІІ ст.</w:t>
            </w:r>
          </w:p>
        </w:tc>
      </w:tr>
      <w:tr w:rsidR="00F23D6D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Обласне підпорядкування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БНРЦ "Довіра"</w:t>
            </w:r>
          </w:p>
        </w:tc>
      </w:tr>
    </w:tbl>
    <w:p w:rsidR="00F23D6D" w:rsidRDefault="00F2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660.41  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Педагогічні працівники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07.10: 09.10.2024 р. (без відриву від в-ва)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</w:t>
      </w: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  <w:t>660 «Гейміфікація навчального процесу в школі»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Баханов К.О.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kbahanov@loippo.lviv.ua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067-158-52-52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07 жовтня 2024 р. о 15:00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F23D6D" w:rsidRDefault="00D36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1">
        <w:r w:rsidR="006D536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</w:rPr>
          <w:t>https://zoom.us/j/7632246098?pwd=NkdhcGtCNEdPLzJFcElmOEtYNkxQQT09</w:t>
        </w:r>
      </w:hyperlink>
      <w:r w:rsidR="006D536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763 224 6098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4EdYHA</w:t>
      </w:r>
    </w:p>
    <w:tbl>
      <w:tblPr>
        <w:tblStyle w:val="afffa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9"/>
        <w:gridCol w:w="1346"/>
        <w:gridCol w:w="1684"/>
        <w:gridCol w:w="2230"/>
        <w:gridCol w:w="3261"/>
      </w:tblGrid>
      <w:tr w:rsidR="00F23D6D">
        <w:trPr>
          <w:trHeight w:val="288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Кульматицька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Краковецький ЗЗСО І-ІІІ ст. ім. Романа Шухевича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Вацек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№1 ім. Героя України Тараса Матвіїва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Ключик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Жидачівської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Жидачівський ЗЗСО І-ІІІ ст. №1 ім. Героя України Тараса Матвіїва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Перегноївський ЗЗСО І-ІІ ст. філія Глинянського ЗЗСО І-ІІІ ст.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Грицевич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Любомирович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ліцей з посиленою військово-фізичною підготовкою ім. Героїв Крут"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Кам’яногірський ЗЗСО І-ІІ ст. 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Грунтковська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ЗЗСО І-ІІІ ст. та ДО с.Дідилів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Бербеца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Сулятицький ЗЗСО І-ІІІ ст.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Вітрів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Сулятицький ЗЗСО І-ІІІ ст.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Гамлій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Сулятицький ЗЗСО І-ІІІ ст.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Пелех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Сілецька ЗОШ І-ІІІ ст. ім. Івана Климіва-Легенди Червоноградської МР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Лозинська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Новояворівська Поч. Ш. Ново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Паславська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Новояворівський ЗЗСО І-ІІІ ст. №2 Новояворівської МР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№60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Заболоцька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Замочківський ЗЗСО I-II  ст.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Хрип’як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Соломія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Олегівна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Львівська СЗШ І-ІІІ ст. №7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Візна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№57 ім. Короля Данила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Радзішевська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Буський ЗЗСО І-ІІІ ст. №2 Буської МР .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Погірцівська СЗШ І-ІІІ ст.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Кобрин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Миколаївський ліцей </w:t>
            </w:r>
          </w:p>
        </w:tc>
      </w:tr>
      <w:tr w:rsidR="00F23D6D">
        <w:trPr>
          <w:trHeight w:val="576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Калашнік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Більченський ЗЗСО І-ІІІ ст. 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Прийма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№1 І-ІІІ ст. Мостиської МР "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Дуткевич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Куликівський ОЗЗСО І-ІІІ ст.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Ямнич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Журавненської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Лисківський КЗЗСО І-ІІІ ст. 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Пенькова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№1</w:t>
            </w:r>
          </w:p>
        </w:tc>
      </w:tr>
      <w:tr w:rsidR="00F23D6D">
        <w:trPr>
          <w:trHeight w:val="288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Нижньовисоцька гімназія</w:t>
            </w:r>
          </w:p>
        </w:tc>
      </w:tr>
    </w:tbl>
    <w:p w:rsidR="00F23D6D" w:rsidRDefault="00F2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D6D" w:rsidRDefault="00F2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D6D" w:rsidRDefault="006D5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654.42   Педагогічні працівники,   23.10;  25.10.2024 р.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(без відриву від в-ва)            </w:t>
      </w:r>
    </w:p>
    <w:p w:rsidR="00F23D6D" w:rsidRDefault="006D5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654 «Розвиток громадянських компетентностей учнів»</w:t>
      </w:r>
    </w:p>
    <w:p w:rsidR="00F23D6D" w:rsidRDefault="006D5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Сохань Г.С.</w:t>
      </w:r>
    </w:p>
    <w:p w:rsidR="00F23D6D" w:rsidRDefault="006D5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Контактний e-mail: sohan@loippo.lviv.ua</w:t>
      </w:r>
    </w:p>
    <w:p w:rsidR="00F23D6D" w:rsidRDefault="006D5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097-827-32-47</w:t>
      </w:r>
    </w:p>
    <w:p w:rsidR="00F23D6D" w:rsidRDefault="006D5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Початок: 23 жовтня 2024 р. о 15:00</w:t>
      </w:r>
    </w:p>
    <w:p w:rsidR="00F23D6D" w:rsidRDefault="006D5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Покликання на перше заняття:</w:t>
      </w:r>
    </w:p>
    <w:p w:rsidR="00F23D6D" w:rsidRDefault="00D36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</w:pPr>
      <w:hyperlink r:id="rId82">
        <w:r w:rsidR="006D536F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https://us04web.zoom.us/j/6099028767?pwd=Umo3RHVXRXZ3N0pka0NJZURaZVhzUT09</w:t>
        </w:r>
      </w:hyperlink>
    </w:p>
    <w:p w:rsidR="00F23D6D" w:rsidRDefault="006D53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609 902 8767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Код доступу: 12345</w:t>
      </w:r>
    </w:p>
    <w:tbl>
      <w:tblPr>
        <w:tblStyle w:val="afffb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6"/>
        <w:gridCol w:w="1346"/>
        <w:gridCol w:w="1684"/>
        <w:gridCol w:w="1959"/>
        <w:gridCol w:w="3736"/>
      </w:tblGrid>
      <w:tr w:rsidR="00F23D6D">
        <w:trPr>
          <w:trHeight w:val="28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Ягла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№97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Березюк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Лопатинська ТГ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 ст. с. Куликів філія Миколаївського ОЗЗСО І-ІІІ ст.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Пелещишин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№54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Хміль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Новояричівської СР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 с.Борщовичі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Калинів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Дионизіївна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Козівський ОЗЗСО- ліцей ім. Михайла Гаврилка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Никиль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Шклівський ЗЗСО І-ІІІ ст. ім. Мар’яна Корчака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Чемеринська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Ланівська гімназія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Новомилятинський ЗЗСО І-ІІІ ст. Буської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Дрозд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Ожидівський ЗЗСО І-ІІІ ст. Буської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Горбач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Якович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Топорівський ЗЗСО І-ІІІ ст. Буської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Буської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Чанизький ЗЗСО І-ІІ ст. Буської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Гречух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Перемишлянський ОЗЗСО І-ІІІ ст. ім. Омеляна Ковча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Петеляк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 Михайлевичі Рудківської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Голинська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с.Вишня Рудківської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Рогозінська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з дошкільним відділенням та початковою школою с.Вощанці Рудківської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Войтечко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Орховицький ЗЗСО І-ІІ ст. Рудківської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Миськів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Рудківської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Чернихівський ЗЗСО І-ІІ ст. Рудківської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Заріцька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Вербізький ЗЗСО І-ІІ ст.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Устіяновська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Стрийська ЗОШ І-ІІІ ст. №10 Стрийської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Сточанський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Орест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Михайлович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Лисятицький ліцей Стрийської МР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Федорович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Орися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Стрийська гімназія №4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Карпин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Стрийської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Вівнянська Поч. Ш.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Губик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 Боляновичі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Мороз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Едвардівна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с.Мишлятичі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Лабик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Шегинівської СР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с.Золотковичі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 ст. №12 с.Бориничі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КЗЗСО І-ІІ ст. №14 с. Городище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Кравс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Ходорівської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Піддністрянська гімназія з дошкільним відділенням ім. братів Олійників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№99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Мартинович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Євгенія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Зав’язанцівський ЗЗСО І-ІІІст.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Гандз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"Мостиський ЗЗСО №2 І-ІІІ ст. Мостиської МР "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Кавій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Опорний заклад "Твіржанський ЗЗСО I-III ст. -ЗДО Мостиської МР "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Крив’як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Мостиської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Старявський ЗЗСО І-ІІ ст. Мостиської МР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Матківська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Турківської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Лосинецька гімназія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Михалейко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Ніна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Рава-Руський ЗЗСО І-ІІІ ст. №3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Хомич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№9 ім. Героїв Крут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Шульган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Петрівна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Рихтицька СЗШ І-ІІІ ст.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Равлик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Степанович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Великомостівської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Бутинський ЗЗСО І-ІІІст.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Добушовська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Тростянецької СР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Липівський ЗЗСО І-ІІІ ст.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Горпинська гімназія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Денисюк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Жовтанецької СР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Жовтанецький ліцей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Твердохліб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Гаврилівна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Бісковицької ОТГ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Надибська гімназія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Куликівської СР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Смереківський ЗЗСО І-ІІ ст. Куликівської СР 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Гороховська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Сигловатський ЗЗСО І-ІІ ст-ЗДО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Шмігельська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Добромильської МР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І-ІІІст. смт Нижанковичі</w:t>
            </w:r>
          </w:p>
        </w:tc>
      </w:tr>
      <w:tr w:rsidR="00F23D6D">
        <w:trPr>
          <w:trHeight w:val="288"/>
        </w:trPr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Малетич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Олексіївна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Відділ освіти, культури, молоді та спорту Козівської СР 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Довжківський ЗЗСО І-ІІ р.-філія Завадківського опорного навчального закладу загальної середньої освіти І-ІІІ р. </w:t>
            </w:r>
          </w:p>
        </w:tc>
      </w:tr>
    </w:tbl>
    <w:p w:rsidR="00F23D6D" w:rsidRDefault="00F2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D6D" w:rsidRDefault="00F2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650.43    Педагогічні працівники  29.10; 31.10.2024 р. (без відриву від в-ва)          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Назва курсу: 650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«Техніки педагогічного коучингу у вихованні і самовихованні школярів» 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Куратор: Кудрик Л.Г.</w:t>
      </w:r>
    </w:p>
    <w:p w:rsidR="00F23D6D" w:rsidRDefault="006D5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e-mail: kydruk@loippo.lviv.ua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Контактний номер телефону: 0671369342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Початок: 29 жовтня 2024 р. о 15:00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Покликання на перше заняття:</w:t>
      </w:r>
    </w:p>
    <w:p w:rsidR="00F23D6D" w:rsidRDefault="00D369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hyperlink r:id="rId83">
        <w:r w:rsidR="006D536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https://us04web.zoom.us/j/86282216456?pwd=T1pDQ2pUakpkUGxTZEE3WWJybTRnUT09</w:t>
        </w:r>
      </w:hyperlink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Ідентифікатор конференції: 862 8221 6456</w:t>
      </w:r>
    </w:p>
    <w:p w:rsidR="00F23D6D" w:rsidRDefault="006D53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Код доступу: TZxc8C</w:t>
      </w:r>
    </w:p>
    <w:tbl>
      <w:tblPr>
        <w:tblStyle w:val="afffc"/>
        <w:tblW w:w="10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82"/>
        <w:gridCol w:w="1305"/>
        <w:gridCol w:w="1860"/>
        <w:gridCol w:w="2230"/>
        <w:gridCol w:w="3183"/>
      </w:tblGrid>
      <w:tr w:rsidR="00F23D6D">
        <w:trPr>
          <w:trHeight w:val="288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Любов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Нагачівський ЗЗСО І-ІІІ ст.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Грицан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Наконечнянська гімназія ім. Героя України Романа Сеника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Галамай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Дмитрівна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Яворівської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Яворівський ЗЗСО І-ІІІ ст. №2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Блонська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Мар’яна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Войтович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Григорович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Староскварявський ЗЗСО І-ІІІ ст. Жовківської МР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Климок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Леся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Лешнівський ЗЗСО І-ІІІ ст.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Васильків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№97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Токарська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№66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Ікало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Дрогобицької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Бистрицька гімназія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Вовчанська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Сихівського та Личаківського районів УО ДР ЛМР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СЗШ №96 МЖК-1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Адамів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Глинянська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Куровицький ЗЗСО І-ІІІ ст. ім. Миколи Лемика Глинянської МР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Сарвас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Галицького та Франківського районів УО ДР ЛМР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СЗШ №31 І-ІІІ ст.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Гузюк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Андрій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Омелянович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Пониквянський ЗЗСО І-ІІІ ст.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Головенько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Вікторія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Жовківської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Жовківський ЗЗСО І-ІІІ ст. №1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Тиндик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Євстахіївна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Судововишнянської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Довгомостиська гімназія Судововишнянської МР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Харечко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Добросинсько-Магерівської СР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Замківський ЗЗСО І-ІІІ ст. 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Поважняк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Лариса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обл.підпорядкування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ЛОР "Львівський фаховий коледж спорту"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Іваницька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Стрілківської СР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ЗЗСО І-ІІ ст. с.Ясениця-Замкова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Депко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Борисівна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"Ліей "ПРЕСТИЖ" м. Самбора САМБІРСЬКОЇ МР "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Катинська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Катерина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Михайлівна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Самбірської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КЗ "Ліей "ПРЕСТИЖ" м. Самбора САМБІРСЬКОЇ МР "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Янсевич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Бродівської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Станіславчицький ЗЗСО І-ІІ ст. з ДП ім. Тимофія Бордуляка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Панащук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Козівський ОЗЗСО- ліцей ім. Михайла Гаврилка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Дриль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Козівської ТГ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Росохацький ЗЗСО І-ІІ ст. Козівської СР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Македонська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Гімназія ім. родини Луговських Червоноградської МР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Гібляк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Соснівська ЗОШ І-ІІІ ст. №14 Червоноградської МР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Сенюта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Олександрівна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Соснівська ЗОШ І-ІІІ ст. №14 Червоноградської МР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Матійків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Червоноградської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Соснівський ліцей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Панчишин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Надія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Новояворівської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Терновицький ЗЗСО І-ІІ ст.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Лопатнюк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Юріївна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Пустомитівський ліцей №2 ім. Василя.Кучабського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Кловак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Наталія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Пустомитівська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Семенівський ліцей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Костирка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Перемишлянської міс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Перемишлянський ОЗЗСО І-ІІІ ст. ім. Омеляна Ковча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Дем`янчук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Ігор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Миколайович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Миколаївської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Миколаївський ЗЗСО І- ІІІ ст. №1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Домашовець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Галина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Рава-Руської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Волицький ЗЗСО І-ІІІ ст.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Баган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Боднар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Яніна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Іванівна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Борщ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Ольга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Варич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Зоряна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Залізничного та Шевченківського районів УО ДР Л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Ліцей №81 ім.Петра Сагайдачного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Антонів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Лілія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Володимирівна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Городоцької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Дроздовицький НВК l-ll ст. "ЗЗ СО -ЗДО" ім. Назарія Попадика 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Ковалишин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Людмила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Зенонівна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Хирів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ЗЗСО І-ІІІ ст.-ліцей ім. Владики Івана Хоми м. Хирів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Ільчишин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Степанівна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Великолюбінської ТГ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Великолюбінський ОЗЗСО І-ІІІ ст.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Владика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Ірина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Ярославівна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Сокальської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Сокальська ЗШ  І-ІІІ ст. №2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Сорока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Оксана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Богданівна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Бібрської МР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Романівський ліцей</w:t>
            </w:r>
          </w:p>
        </w:tc>
      </w:tr>
      <w:tr w:rsidR="00F23D6D">
        <w:trPr>
          <w:trHeight w:val="288"/>
        </w:trPr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Бабунич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Броніславівна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ВО Боринська СР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23D6D" w:rsidRDefault="006D536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Верхньовисоцький ЗЗСО І-ІІІ ст.-ЗДО </w:t>
            </w:r>
          </w:p>
        </w:tc>
      </w:tr>
    </w:tbl>
    <w:p w:rsidR="00F23D6D" w:rsidRDefault="00F23D6D"/>
    <w:sectPr w:rsidR="00F23D6D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6D"/>
    <w:rsid w:val="006D536F"/>
    <w:rsid w:val="00D36943"/>
    <w:rsid w:val="00F2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8EC5E-C64C-430B-9BC1-069EEDFB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6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Верхній колонтитул Знак"/>
    <w:basedOn w:val="a0"/>
    <w:link w:val="a5"/>
    <w:uiPriority w:val="99"/>
    <w:semiHidden/>
    <w:rsid w:val="006D2865"/>
  </w:style>
  <w:style w:type="paragraph" w:styleId="a5">
    <w:name w:val="header"/>
    <w:basedOn w:val="a"/>
    <w:link w:val="a4"/>
    <w:uiPriority w:val="99"/>
    <w:semiHidden/>
    <w:unhideWhenUsed/>
    <w:qFormat/>
    <w:rsid w:val="006D28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7"/>
    <w:uiPriority w:val="99"/>
    <w:semiHidden/>
    <w:rsid w:val="006D2865"/>
  </w:style>
  <w:style w:type="paragraph" w:styleId="a7">
    <w:name w:val="footer"/>
    <w:basedOn w:val="a"/>
    <w:link w:val="a6"/>
    <w:uiPriority w:val="99"/>
    <w:semiHidden/>
    <w:unhideWhenUsed/>
    <w:qFormat/>
    <w:rsid w:val="006D28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Основний текст Знак"/>
    <w:basedOn w:val="a0"/>
    <w:link w:val="a9"/>
    <w:uiPriority w:val="1"/>
    <w:semiHidden/>
    <w:rsid w:val="006D28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8"/>
    <w:uiPriority w:val="1"/>
    <w:semiHidden/>
    <w:unhideWhenUsed/>
    <w:qFormat/>
    <w:rsid w:val="006D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6D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D2865"/>
    <w:rPr>
      <w:color w:val="0000FF"/>
      <w:u w:val="single"/>
    </w:rPr>
  </w:style>
  <w:style w:type="paragraph" w:styleId="ac">
    <w:name w:val="No Spacing"/>
    <w:uiPriority w:val="1"/>
    <w:qFormat/>
    <w:rsid w:val="006D2865"/>
    <w:pPr>
      <w:spacing w:after="0" w:line="240" w:lineRule="auto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4web.zoom.us/j/76900393011?pwd=VG1uZld6NUpCR2htZzB4V1U1aWk0QT09" TargetMode="External"/><Relationship Id="rId21" Type="http://schemas.openxmlformats.org/officeDocument/2006/relationships/hyperlink" Target="mailto:filologtatd@gmail.com" TargetMode="External"/><Relationship Id="rId42" Type="http://schemas.openxmlformats.org/officeDocument/2006/relationships/hyperlink" Target="https://us02web.zoom.us/j/85648324822?pwd=OFBnakJOTnpHbHFsOWZuWUVxblRwUT09" TargetMode="External"/><Relationship Id="rId47" Type="http://schemas.openxmlformats.org/officeDocument/2006/relationships/hyperlink" Target="mailto:olia-yakymyk@loippo.lviv.ua" TargetMode="External"/><Relationship Id="rId63" Type="http://schemas.openxmlformats.org/officeDocument/2006/relationships/hyperlink" Target="https://us04web.zoom.us/j/73552546359?pwd=cfLQZmnWio2DQX8TDUca7J41MusFhX.1" TargetMode="External"/><Relationship Id="rId68" Type="http://schemas.openxmlformats.org/officeDocument/2006/relationships/hyperlink" Target="about:blank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us04web.zoom.us/j/3477202283?pwd=QTZSTHpwSmxmdS9zU2tMaHhxb1NNUT09" TargetMode="External"/><Relationship Id="rId11" Type="http://schemas.openxmlformats.org/officeDocument/2006/relationships/hyperlink" Target="mailto:tretjak@loippo.lviv.ua" TargetMode="External"/><Relationship Id="rId32" Type="http://schemas.openxmlformats.org/officeDocument/2006/relationships/hyperlink" Target="https://us02web.zoom.us/j/4600685281?pwd=STF3VmoyaWRmRGVsa2VsNWtFT2ZEUT09" TargetMode="External"/><Relationship Id="rId37" Type="http://schemas.openxmlformats.org/officeDocument/2006/relationships/hyperlink" Target="https://us04web.zoom.us/j/8013730648?pwd=bXEwdmtwKzdFeG1uMDB0RDFldEpDUT09&amp;omn=77266420486" TargetMode="External"/><Relationship Id="rId53" Type="http://schemas.openxmlformats.org/officeDocument/2006/relationships/hyperlink" Target="mailto:efimova@loippo.lviv.ua" TargetMode="External"/><Relationship Id="rId58" Type="http://schemas.openxmlformats.org/officeDocument/2006/relationships/hyperlink" Target="mailto:borysivna@loippo.lviv.ua" TargetMode="External"/><Relationship Id="rId74" Type="http://schemas.openxmlformats.org/officeDocument/2006/relationships/hyperlink" Target="https://us04web.zoom.us/j/76899079262?pwd=FJ3P5aCjqWlaYxGngmYs6R3obulj8P.1" TargetMode="External"/><Relationship Id="rId79" Type="http://schemas.openxmlformats.org/officeDocument/2006/relationships/hyperlink" Target="https://us05web.zoom.us/j/3487863905?pwd=SkpnUFp3ZXo4c0NRUUdSaEpUdFVUQT09" TargetMode="External"/><Relationship Id="rId5" Type="http://schemas.openxmlformats.org/officeDocument/2006/relationships/hyperlink" Target="mailto:lkovalyova22@gmail.com" TargetMode="External"/><Relationship Id="rId19" Type="http://schemas.openxmlformats.org/officeDocument/2006/relationships/hyperlink" Target="mailto:dilna@loippo.lviv.ua" TargetMode="External"/><Relationship Id="rId14" Type="http://schemas.openxmlformats.org/officeDocument/2006/relationships/hyperlink" Target="https://us04web.zoom.us/j/75357640549?pwd=Q1NSSzJkR3hqTFB4aUttUyt1TGE1Zz09" TargetMode="External"/><Relationship Id="rId22" Type="http://schemas.openxmlformats.org/officeDocument/2006/relationships/hyperlink" Target="https://us04web.zoom.us/j/3487126917?pwd=ZndUdW5nVityajEzTUk0ZHVvWS9iZz09" TargetMode="External"/><Relationship Id="rId27" Type="http://schemas.openxmlformats.org/officeDocument/2006/relationships/hyperlink" Target="mailto:chushak@loippo.lviv.ua" TargetMode="External"/><Relationship Id="rId30" Type="http://schemas.openxmlformats.org/officeDocument/2006/relationships/hyperlink" Target="https://us04web.zoom.us/j/8013730648?pwd=bXEwdmtwKzdFeG1uMDB0RDFldEpDUT09&amp;omn=77266420486" TargetMode="External"/><Relationship Id="rId35" Type="http://schemas.openxmlformats.org/officeDocument/2006/relationships/hyperlink" Target="https://us04web.zoom.us/j/8013730648?pwd=bXEwdmtwKzdFeG1uMDB0RDFldEpDUT09&amp;omn=77266420486" TargetMode="External"/><Relationship Id="rId43" Type="http://schemas.openxmlformats.org/officeDocument/2006/relationships/hyperlink" Target="mailto:chushak@loippo.lviv.ua" TargetMode="External"/><Relationship Id="rId48" Type="http://schemas.openxmlformats.org/officeDocument/2006/relationships/hyperlink" Target="https://zoom.us/j/5141960579?pwd=TG9sUnF1QWxBMGdaYUt2OSt6d2tjZz09" TargetMode="External"/><Relationship Id="rId56" Type="http://schemas.openxmlformats.org/officeDocument/2006/relationships/hyperlink" Target="about:blank" TargetMode="External"/><Relationship Id="rId64" Type="http://schemas.openxmlformats.org/officeDocument/2006/relationships/hyperlink" Target="mailto:borysivna@loippo.lviv.ua" TargetMode="External"/><Relationship Id="rId69" Type="http://schemas.openxmlformats.org/officeDocument/2006/relationships/hyperlink" Target="mailto:efimovas@ukr.net" TargetMode="External"/><Relationship Id="rId77" Type="http://schemas.openxmlformats.org/officeDocument/2006/relationships/hyperlink" Target="tel:+380988219165" TargetMode="External"/><Relationship Id="rId8" Type="http://schemas.openxmlformats.org/officeDocument/2006/relationships/hyperlink" Target="https://us04web.zoom.us/j/3477202283?pwd=QTZSTHpwSmxmdS9zU2tMaHhxb1NNUT09" TargetMode="External"/><Relationship Id="rId51" Type="http://schemas.openxmlformats.org/officeDocument/2006/relationships/hyperlink" Target="https://us04web.zoom.us/j/71061860700?pwd=BdbrF9RW5IUih6JCgYicETtzVjdEED.1" TargetMode="External"/><Relationship Id="rId72" Type="http://schemas.openxmlformats.org/officeDocument/2006/relationships/hyperlink" Target="https://us04web.zoom.us/j/71061860700?pwd=BdbrF9RW5IUih6JCgYicETtzVjdEED.1" TargetMode="External"/><Relationship Id="rId80" Type="http://schemas.openxmlformats.org/officeDocument/2006/relationships/hyperlink" Target="https://us04web.zoom.us/j/76534547649?pwd=A9lHP0q8Qc9tLtQlpouZFROmefpBHX.1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s04web.zoom.us/j/4199172453?pwd=citwUzBsVjM2Z01pMmlVNERMbkRaQT09" TargetMode="External"/><Relationship Id="rId17" Type="http://schemas.openxmlformats.org/officeDocument/2006/relationships/hyperlink" Target="mailto:tretjak@loippo.lviv.ua" TargetMode="External"/><Relationship Id="rId25" Type="http://schemas.openxmlformats.org/officeDocument/2006/relationships/hyperlink" Target="mailto:dilna@loippo.lviv.ua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https://us04web.zoom.us/j/8013730648?pwd=bXEwdmtwKzdFeG1uMDB0RDFldEpDUT09&amp;omn=77266420486" TargetMode="External"/><Relationship Id="rId46" Type="http://schemas.openxmlformats.org/officeDocument/2006/relationships/hyperlink" Target="https://us02web.zoom.us/j/86957431651?pwd=V1JkQzVVaGRaMnN3UUMxVXJPckk0QT09" TargetMode="External"/><Relationship Id="rId59" Type="http://schemas.openxmlformats.org/officeDocument/2006/relationships/hyperlink" Target="https://us04web.zoom.us/j/76899079262?pwd=FJ3P5aCjqWlaYxGngmYs6R3obulj8P.1" TargetMode="External"/><Relationship Id="rId67" Type="http://schemas.openxmlformats.org/officeDocument/2006/relationships/hyperlink" Target="tel:+380988219165" TargetMode="External"/><Relationship Id="rId20" Type="http://schemas.openxmlformats.org/officeDocument/2006/relationships/hyperlink" Target="https://us04web.zoom.us/j/76900393011?pwd=VG1uZld6NUpCR2htZzB4V1U1aWk0QT09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tel:+380988219165" TargetMode="External"/><Relationship Id="rId62" Type="http://schemas.openxmlformats.org/officeDocument/2006/relationships/hyperlink" Target="about:blank" TargetMode="External"/><Relationship Id="rId70" Type="http://schemas.openxmlformats.org/officeDocument/2006/relationships/hyperlink" Target="mailto:efimova@loippo.lviv.ua" TargetMode="External"/><Relationship Id="rId75" Type="http://schemas.openxmlformats.org/officeDocument/2006/relationships/hyperlink" Target="tel:+380988219165" TargetMode="External"/><Relationship Id="rId83" Type="http://schemas.openxmlformats.org/officeDocument/2006/relationships/hyperlink" Target="https://us04web.zoom.us/j/86282216456?pwd=T1pDQ2pUakpkUGxTZEE3WWJybTRnUT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5357640549?pwd=Q1NSSzJkR3hqTFB4aUttUyt1TGE1Zz09" TargetMode="External"/><Relationship Id="rId15" Type="http://schemas.openxmlformats.org/officeDocument/2006/relationships/hyperlink" Target="mailto:viktoriya.prots@gmail.com" TargetMode="External"/><Relationship Id="rId23" Type="http://schemas.openxmlformats.org/officeDocument/2006/relationships/hyperlink" Target="mailto:viktoriya.prots@gmail.com" TargetMode="External"/><Relationship Id="rId28" Type="http://schemas.openxmlformats.org/officeDocument/2006/relationships/hyperlink" Target="https://us02web.zoom.us/j/86957431651?pwd=V1JkQzVVaGRaMnN3UUMxVXJPckk0QT09" TargetMode="External"/><Relationship Id="rId36" Type="http://schemas.openxmlformats.org/officeDocument/2006/relationships/hyperlink" Target="https://us04web.zoom.us/j/8013730648?pwd=bXEwdmtwKzdFeG1uMDB0RDFldEpDUT09&amp;omn=77266420486" TargetMode="External"/><Relationship Id="rId49" Type="http://schemas.openxmlformats.org/officeDocument/2006/relationships/hyperlink" Target="mailto:olia-yakymyk@loippo.lviv.ua" TargetMode="External"/><Relationship Id="rId57" Type="http://schemas.openxmlformats.org/officeDocument/2006/relationships/hyperlink" Target="https://us04web.zoom.us/j/73552546359?pwd=cfLQZmnWio2DQX8TDUca7J41MusFhX.1" TargetMode="External"/><Relationship Id="rId10" Type="http://schemas.openxmlformats.org/officeDocument/2006/relationships/hyperlink" Target="https://us04web.zoom.us/j/3477202283?pwd=QTZSTHpwSmxmdS9zU2tMaHhxb1NNUT09" TargetMode="External"/><Relationship Id="rId31" Type="http://schemas.openxmlformats.org/officeDocument/2006/relationships/hyperlink" Target="mailto:sorokolit@loippo.lviv.ua" TargetMode="External"/><Relationship Id="rId44" Type="http://schemas.openxmlformats.org/officeDocument/2006/relationships/hyperlink" Target="https://us02web.zoom.us/j/86957431651?pwd=V1JkQzVVaGRaMnN3UUMxVXJPckk0QT09" TargetMode="External"/><Relationship Id="rId52" Type="http://schemas.openxmlformats.org/officeDocument/2006/relationships/hyperlink" Target="mailto:efimovas@ukr.net" TargetMode="External"/><Relationship Id="rId60" Type="http://schemas.openxmlformats.org/officeDocument/2006/relationships/hyperlink" Target="https://us04web.zoom.us/j/71061860700?pwd=BdbrF9RW5IUih6JCgYicETtzVjdEED.1" TargetMode="External"/><Relationship Id="rId65" Type="http://schemas.openxmlformats.org/officeDocument/2006/relationships/hyperlink" Target="https://us04web.zoom.us/j/76899079262?pwd=FJ3P5aCjqWlaYxGngmYs6R3obulj8P.1" TargetMode="External"/><Relationship Id="rId73" Type="http://schemas.openxmlformats.org/officeDocument/2006/relationships/hyperlink" Target="mailto:borysivna@loippo.lviv.ua" TargetMode="External"/><Relationship Id="rId78" Type="http://schemas.openxmlformats.org/officeDocument/2006/relationships/hyperlink" Target="https://zoom.us/j/3789145206?pwd=WnpmMVZXdXBsWmE1VVhIeHFhR2xMUT09" TargetMode="External"/><Relationship Id="rId81" Type="http://schemas.openxmlformats.org/officeDocument/2006/relationships/hyperlink" Target="https://l.facebook.com/l.php?u=https%3A%2F%2Fzoom.us%2Fj%2F7632246098%3Fpwd%3DNkdhcGtCNEdPLzJFcElmOEtYNkxQQT09%26fbclid%3DIwAR3vyZ8fiAHwbIwlsYpNDbLOLPw6aWbT3nKS_Iy5jpgm3NLxDnekI6kaJsA_aem_AdlOVQLyVrcdgsHHSWR7JlJ39BM7OnFO3GW5WWnrrjhdQqBi1s5EXBZRSlKa3kP4R5CThEcnvyEEj-w6sXMAdd91&amp;h=AT1vnIolY76idU1-QUPnOWR_Rr6pnxDACEFrQ5I7hAVUO1l-1wajyds22oVRQglzeiuj1nyLPaN7W8sFvbxlgbigqp8jTuk6qFd6dM2CI1R541qZ98G49ROIzhoUApCgtK2e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ktoriya.prots@gmail.com" TargetMode="External"/><Relationship Id="rId13" Type="http://schemas.openxmlformats.org/officeDocument/2006/relationships/hyperlink" Target="mailto:lkovalyova22@gmail.com" TargetMode="External"/><Relationship Id="rId18" Type="http://schemas.openxmlformats.org/officeDocument/2006/relationships/hyperlink" Target="https://us04web.zoom.us/j/4199172453?pwd=citwUzBsVjM2Z01pMmlVNERMbkRaQT09" TargetMode="External"/><Relationship Id="rId39" Type="http://schemas.openxmlformats.org/officeDocument/2006/relationships/hyperlink" Target="mailto:chushak@loippo.lviv.ua" TargetMode="External"/><Relationship Id="rId34" Type="http://schemas.openxmlformats.org/officeDocument/2006/relationships/hyperlink" Target="https://us02web.zoom.us/j/85648324822?pwd=OFBnakJOTnpHbHFsOWZuWUVxblRwUT09" TargetMode="External"/><Relationship Id="rId50" Type="http://schemas.openxmlformats.org/officeDocument/2006/relationships/hyperlink" Target="https://zoom.us/j/5141960579?pwd=TG9sUnF1QWxBMGdaYUt2OSt6d2tjZz09" TargetMode="External"/><Relationship Id="rId55" Type="http://schemas.openxmlformats.org/officeDocument/2006/relationships/hyperlink" Target="https://us02web.zoom.us/j/2692847060?pwd=YzVlNEJrck1jSSs0eXpURnRaaEdMUT09" TargetMode="External"/><Relationship Id="rId76" Type="http://schemas.openxmlformats.org/officeDocument/2006/relationships/hyperlink" Target="about:blank" TargetMode="External"/><Relationship Id="rId7" Type="http://schemas.openxmlformats.org/officeDocument/2006/relationships/hyperlink" Target="mailto:viktoriya.prots@gmail.com" TargetMode="External"/><Relationship Id="rId71" Type="http://schemas.openxmlformats.org/officeDocument/2006/relationships/hyperlink" Target="tel:+380988219165" TargetMode="External"/><Relationship Id="rId2" Type="http://schemas.openxmlformats.org/officeDocument/2006/relationships/styles" Target="styles.xml"/><Relationship Id="rId29" Type="http://schemas.openxmlformats.org/officeDocument/2006/relationships/hyperlink" Target="https://us04web.zoom.us/j/8013730648?pwd=bXEwdmtwKzdFeG1uMDB0RDFldEpDUT09&amp;omn=77266420486" TargetMode="External"/><Relationship Id="rId24" Type="http://schemas.openxmlformats.org/officeDocument/2006/relationships/hyperlink" Target="https://us04web.zoom.us/j/3477202283?pwd=QTZSTHpwSmxmdS9zU2tMaHhxb1NNUT09" TargetMode="External"/><Relationship Id="rId40" Type="http://schemas.openxmlformats.org/officeDocument/2006/relationships/hyperlink" Target="https://us02web.zoom.us/j/86957431651?pwd=V1JkQzVVaGRaMnN3UUMxVXJPckk0QT09" TargetMode="External"/><Relationship Id="rId45" Type="http://schemas.openxmlformats.org/officeDocument/2006/relationships/hyperlink" Target="mailto:chushak@loippo.lviv.ua" TargetMode="External"/><Relationship Id="rId66" Type="http://schemas.openxmlformats.org/officeDocument/2006/relationships/hyperlink" Target="https://us04web.zoom.us/j/71061860700?pwd=BdbrF9RW5IUih6JCgYicETtzVjdEED.1" TargetMode="External"/><Relationship Id="rId61" Type="http://schemas.openxmlformats.org/officeDocument/2006/relationships/hyperlink" Target="https://us04web.zoom.us/j/71061860700?pwd=BdbrF9RW5IUih6JCgYicETtzVjdEED.1" TargetMode="External"/><Relationship Id="rId82" Type="http://schemas.openxmlformats.org/officeDocument/2006/relationships/hyperlink" Target="https://us04web.zoom.us/j/6099028767?pwd=Umo3RHVXRXZ3N0pka0NJZURaZVhzUT0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eOh8kMwLVY+4TsbeSdKQ0lMxWA==">CgMxLjAyCGguZ2pkZ3hzOAByITFkdUc5TVpjc3FTOGt6LTJVOTBQaDc3RTc5RUNRVW12Tw==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110612</Words>
  <Characters>63050</Characters>
  <Application>Microsoft Office Word</Application>
  <DocSecurity>0</DocSecurity>
  <Lines>525</Lines>
  <Paragraphs>346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2024-09-05T09:17:00Z</dcterms:created>
  <dcterms:modified xsi:type="dcterms:W3CDTF">2024-09-05T11:55:00Z</dcterms:modified>
</cp:coreProperties>
</file>